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C88CD" w14:textId="77777777" w:rsidR="00D61D3A" w:rsidRPr="00FF1DC7" w:rsidRDefault="00BB0E98" w:rsidP="002A3FE8">
      <w:pPr>
        <w:pStyle w:val="Ttulo2"/>
        <w:jc w:val="center"/>
        <w:rPr>
          <w:rFonts w:asciiTheme="minorHAnsi" w:hAnsiTheme="minorHAnsi"/>
          <w:color w:val="auto"/>
        </w:rPr>
      </w:pPr>
      <w:r w:rsidRPr="00FF1DC7">
        <w:rPr>
          <w:rFonts w:asciiTheme="minorHAnsi" w:hAnsiTheme="minorHAnsi"/>
          <w:color w:val="auto"/>
        </w:rPr>
        <w:t>LISTA</w:t>
      </w:r>
      <w:r w:rsidR="006D6274" w:rsidRPr="00FF1DC7">
        <w:rPr>
          <w:rFonts w:asciiTheme="minorHAnsi" w:hAnsiTheme="minorHAnsi"/>
          <w:color w:val="auto"/>
        </w:rPr>
        <w:t xml:space="preserve"> DE </w:t>
      </w:r>
      <w:r w:rsidR="000D5E6A" w:rsidRPr="00FF1DC7">
        <w:rPr>
          <w:rFonts w:asciiTheme="minorHAnsi" w:hAnsiTheme="minorHAnsi"/>
          <w:color w:val="auto"/>
        </w:rPr>
        <w:t>ÚTILES ESCOLARES AÑO 20</w:t>
      </w:r>
      <w:r w:rsidR="002A3FE8" w:rsidRPr="00FF1DC7">
        <w:rPr>
          <w:rFonts w:asciiTheme="minorHAnsi" w:hAnsiTheme="minorHAnsi"/>
          <w:color w:val="auto"/>
        </w:rPr>
        <w:t>19</w:t>
      </w:r>
    </w:p>
    <w:p w14:paraId="2589215A" w14:textId="0A714092" w:rsidR="006D6274" w:rsidRPr="00FF1DC7" w:rsidRDefault="009D0D7E" w:rsidP="006D6274">
      <w:pPr>
        <w:spacing w:after="0" w:line="240" w:lineRule="auto"/>
        <w:jc w:val="center"/>
      </w:pPr>
      <w:r>
        <w:t>NIVEL: 1º BÁSICO.</w:t>
      </w:r>
      <w:bookmarkStart w:id="0" w:name="_GoBack"/>
      <w:bookmarkEnd w:id="0"/>
    </w:p>
    <w:p w14:paraId="18D13D5C" w14:textId="77777777" w:rsidR="00AF2759" w:rsidRPr="00FF1DC7" w:rsidRDefault="00AF2759" w:rsidP="006D6274">
      <w:pPr>
        <w:spacing w:after="0" w:line="240" w:lineRule="auto"/>
        <w:jc w:val="center"/>
        <w:rPr>
          <w:sz w:val="24"/>
        </w:rPr>
      </w:pPr>
    </w:p>
    <w:p w14:paraId="2E2BA6B9" w14:textId="77777777" w:rsidR="00B0582C" w:rsidRPr="00FF1DC7" w:rsidRDefault="00B0582C" w:rsidP="00C034AF">
      <w:pPr>
        <w:spacing w:after="0" w:line="240" w:lineRule="auto"/>
        <w:jc w:val="both"/>
        <w:rPr>
          <w:i/>
        </w:rPr>
      </w:pPr>
      <w:r w:rsidRPr="00FF1DC7">
        <w:rPr>
          <w:i/>
        </w:rPr>
        <w:t>TODOS LOS MATERIALES DEBEN SER ENTREGADOS EN EL COLEGIO LA PRIMERA SEMANA DE CLASES</w:t>
      </w:r>
      <w:r w:rsidR="00AF2759" w:rsidRPr="00FF1DC7">
        <w:rPr>
          <w:i/>
        </w:rPr>
        <w:t>,</w:t>
      </w:r>
      <w:r w:rsidRPr="00FF1DC7">
        <w:rPr>
          <w:i/>
        </w:rPr>
        <w:t xml:space="preserve"> MARCADOS COMO SE SOLICITA Y SERÁN DEVUELTOS AQUELLOS QUE EL ESTUDIANTE DEBE  MANTENER EN CASA.</w:t>
      </w:r>
    </w:p>
    <w:p w14:paraId="5BA7D8CD" w14:textId="77777777" w:rsidR="006D6274" w:rsidRPr="00FF1DC7" w:rsidRDefault="006D6274" w:rsidP="006D6274">
      <w:pPr>
        <w:spacing w:after="0" w:line="240" w:lineRule="auto"/>
        <w:rPr>
          <w:sz w:val="20"/>
        </w:rPr>
      </w:pPr>
    </w:p>
    <w:p w14:paraId="51352942" w14:textId="77777777" w:rsidR="006D6274" w:rsidRPr="00FF1DC7" w:rsidRDefault="000D5E6A" w:rsidP="006D6274">
      <w:pPr>
        <w:spacing w:after="0" w:line="240" w:lineRule="auto"/>
        <w:rPr>
          <w:b/>
          <w:sz w:val="20"/>
        </w:rPr>
      </w:pPr>
      <w:r w:rsidRPr="00FF1DC7">
        <w:rPr>
          <w:b/>
          <w:sz w:val="20"/>
        </w:rPr>
        <w:t>Materiales de uso permanente en clases</w:t>
      </w:r>
      <w:r w:rsidR="006D6274" w:rsidRPr="00FF1DC7">
        <w:rPr>
          <w:b/>
          <w:sz w:val="20"/>
        </w:rPr>
        <w:t>:</w:t>
      </w:r>
    </w:p>
    <w:p w14:paraId="7F7C9B52" w14:textId="77777777" w:rsidR="006D6274" w:rsidRPr="00FF1DC7" w:rsidRDefault="006D6274" w:rsidP="006D6274">
      <w:pPr>
        <w:spacing w:after="0" w:line="240" w:lineRule="auto"/>
        <w:rPr>
          <w:sz w:val="20"/>
        </w:rPr>
      </w:pPr>
    </w:p>
    <w:p w14:paraId="6A5F8A87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11"/>
        <w:gridCol w:w="4710"/>
      </w:tblGrid>
      <w:tr w:rsidR="002C01BF" w:rsidRPr="00FF1DC7" w14:paraId="7AF0055B" w14:textId="77777777" w:rsidTr="002A3FE8">
        <w:tc>
          <w:tcPr>
            <w:tcW w:w="3785" w:type="dxa"/>
            <w:gridSpan w:val="2"/>
          </w:tcPr>
          <w:p w14:paraId="6E52530D" w14:textId="77777777" w:rsidR="002C01BF" w:rsidRPr="00FF1DC7" w:rsidRDefault="002C01BF" w:rsidP="002C01BF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ASIGNATURA:    LENGUAJE</w:t>
            </w:r>
          </w:p>
        </w:tc>
        <w:tc>
          <w:tcPr>
            <w:tcW w:w="4710" w:type="dxa"/>
          </w:tcPr>
          <w:p w14:paraId="67491D25" w14:textId="77777777" w:rsidR="002C01BF" w:rsidRPr="00FF1DC7" w:rsidRDefault="002C01BF" w:rsidP="002C01BF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FORRO ROJO</w:t>
            </w:r>
          </w:p>
        </w:tc>
      </w:tr>
      <w:tr w:rsidR="002C01BF" w:rsidRPr="00FF1DC7" w14:paraId="6C336133" w14:textId="77777777" w:rsidTr="002A3FE8">
        <w:tc>
          <w:tcPr>
            <w:tcW w:w="1374" w:type="dxa"/>
          </w:tcPr>
          <w:p w14:paraId="650A69FE" w14:textId="77777777" w:rsidR="002C01BF" w:rsidRPr="00FF1DC7" w:rsidRDefault="002C01BF" w:rsidP="002C01BF">
            <w:pPr>
              <w:rPr>
                <w:sz w:val="20"/>
              </w:rPr>
            </w:pPr>
            <w:r w:rsidRPr="00FF1DC7">
              <w:rPr>
                <w:sz w:val="20"/>
              </w:rPr>
              <w:t>2</w:t>
            </w:r>
          </w:p>
        </w:tc>
        <w:tc>
          <w:tcPr>
            <w:tcW w:w="7121" w:type="dxa"/>
            <w:gridSpan w:val="2"/>
          </w:tcPr>
          <w:p w14:paraId="5B9131E1" w14:textId="77777777" w:rsidR="002C01BF" w:rsidRPr="00FF1DC7" w:rsidRDefault="002C01BF" w:rsidP="002C01BF">
            <w:pPr>
              <w:rPr>
                <w:sz w:val="20"/>
              </w:rPr>
            </w:pPr>
            <w:r w:rsidRPr="00FF1DC7">
              <w:rPr>
                <w:sz w:val="20"/>
              </w:rPr>
              <w:t>Cuadernos collage caligrafía horizontal 100 hojas</w:t>
            </w:r>
          </w:p>
        </w:tc>
      </w:tr>
      <w:tr w:rsidR="001A12EB" w:rsidRPr="00FF1DC7" w14:paraId="6C7F8B75" w14:textId="77777777" w:rsidTr="002A3FE8">
        <w:tc>
          <w:tcPr>
            <w:tcW w:w="1374" w:type="dxa"/>
          </w:tcPr>
          <w:p w14:paraId="0A24C0EA" w14:textId="77777777" w:rsidR="001A12EB" w:rsidRPr="00FF1DC7" w:rsidRDefault="001A12EB" w:rsidP="001A12EB">
            <w:pPr>
              <w:rPr>
                <w:sz w:val="20"/>
              </w:rPr>
            </w:pPr>
            <w:r w:rsidRPr="00FF1DC7">
              <w:rPr>
                <w:sz w:val="20"/>
              </w:rPr>
              <w:t>1</w:t>
            </w:r>
          </w:p>
        </w:tc>
        <w:tc>
          <w:tcPr>
            <w:tcW w:w="7121" w:type="dxa"/>
            <w:gridSpan w:val="2"/>
          </w:tcPr>
          <w:p w14:paraId="3F098D53" w14:textId="77777777" w:rsidR="001A12EB" w:rsidRPr="00FF1DC7" w:rsidRDefault="001A12EB" w:rsidP="001A12EB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Cuaderno </w:t>
            </w:r>
            <w:r w:rsidR="006A1CBD" w:rsidRPr="00FF1DC7">
              <w:rPr>
                <w:sz w:val="20"/>
              </w:rPr>
              <w:t xml:space="preserve">college </w:t>
            </w:r>
            <w:r w:rsidRPr="00FF1DC7">
              <w:rPr>
                <w:sz w:val="20"/>
              </w:rPr>
              <w:t xml:space="preserve">cuadriculado </w:t>
            </w:r>
            <w:r w:rsidR="006A1CBD" w:rsidRPr="00FF1DC7">
              <w:rPr>
                <w:sz w:val="20"/>
              </w:rPr>
              <w:t>80 hojas para comunicaciones</w:t>
            </w:r>
          </w:p>
        </w:tc>
      </w:tr>
      <w:tr w:rsidR="001A12EB" w:rsidRPr="00FF1DC7" w14:paraId="670D816B" w14:textId="77777777" w:rsidTr="002A3FE8">
        <w:tc>
          <w:tcPr>
            <w:tcW w:w="1374" w:type="dxa"/>
          </w:tcPr>
          <w:p w14:paraId="7415ED54" w14:textId="77777777" w:rsidR="001A12EB" w:rsidRPr="00FF1DC7" w:rsidRDefault="002A3FE8" w:rsidP="001A12EB">
            <w:pPr>
              <w:rPr>
                <w:sz w:val="20"/>
              </w:rPr>
            </w:pPr>
            <w:r w:rsidRPr="00FF1DC7">
              <w:rPr>
                <w:sz w:val="20"/>
              </w:rPr>
              <w:t>2</w:t>
            </w:r>
          </w:p>
        </w:tc>
        <w:tc>
          <w:tcPr>
            <w:tcW w:w="7121" w:type="dxa"/>
            <w:gridSpan w:val="2"/>
          </w:tcPr>
          <w:p w14:paraId="083EAA07" w14:textId="77777777" w:rsidR="001A12EB" w:rsidRPr="00FF1DC7" w:rsidRDefault="001A12EB" w:rsidP="001A12EB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Lápiz bicolor </w:t>
            </w:r>
          </w:p>
        </w:tc>
      </w:tr>
      <w:tr w:rsidR="001A12EB" w:rsidRPr="00FF1DC7" w14:paraId="32C12C14" w14:textId="77777777" w:rsidTr="002A3FE8">
        <w:tc>
          <w:tcPr>
            <w:tcW w:w="1374" w:type="dxa"/>
          </w:tcPr>
          <w:p w14:paraId="0C2ACC87" w14:textId="77777777" w:rsidR="001A12EB" w:rsidRPr="00FF1DC7" w:rsidRDefault="001A12EB" w:rsidP="001A12EB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2 </w:t>
            </w:r>
          </w:p>
        </w:tc>
        <w:tc>
          <w:tcPr>
            <w:tcW w:w="7121" w:type="dxa"/>
            <w:gridSpan w:val="2"/>
          </w:tcPr>
          <w:p w14:paraId="60F504AC" w14:textId="77777777" w:rsidR="001A12EB" w:rsidRPr="00FF1DC7" w:rsidRDefault="001A12EB" w:rsidP="001A12EB">
            <w:pPr>
              <w:rPr>
                <w:sz w:val="20"/>
              </w:rPr>
            </w:pPr>
            <w:r w:rsidRPr="00FF1DC7">
              <w:rPr>
                <w:sz w:val="20"/>
              </w:rPr>
              <w:t>Plumones para pizarra de usos personal</w:t>
            </w:r>
          </w:p>
        </w:tc>
      </w:tr>
      <w:tr w:rsidR="001A12EB" w:rsidRPr="00FF1DC7" w14:paraId="65BBC97F" w14:textId="77777777" w:rsidTr="002A3FE8">
        <w:tc>
          <w:tcPr>
            <w:tcW w:w="1374" w:type="dxa"/>
          </w:tcPr>
          <w:p w14:paraId="37C4BCD4" w14:textId="77777777" w:rsidR="001A12EB" w:rsidRPr="00FF1DC7" w:rsidRDefault="001A12EB" w:rsidP="001A12EB">
            <w:pPr>
              <w:rPr>
                <w:sz w:val="20"/>
              </w:rPr>
            </w:pPr>
            <w:r w:rsidRPr="00FF1DC7">
              <w:rPr>
                <w:sz w:val="20"/>
              </w:rPr>
              <w:t>1</w:t>
            </w:r>
          </w:p>
        </w:tc>
        <w:tc>
          <w:tcPr>
            <w:tcW w:w="7121" w:type="dxa"/>
            <w:gridSpan w:val="2"/>
          </w:tcPr>
          <w:p w14:paraId="118CE863" w14:textId="77777777" w:rsidR="001A12EB" w:rsidRPr="00FF1DC7" w:rsidRDefault="001A12EB" w:rsidP="001A12EB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Cuento a elección para niños de </w:t>
            </w:r>
            <w:r w:rsidR="001C2B1A" w:rsidRPr="00FF1DC7">
              <w:rPr>
                <w:sz w:val="20"/>
              </w:rPr>
              <w:t>6</w:t>
            </w:r>
            <w:r w:rsidRPr="00FF1DC7">
              <w:rPr>
                <w:sz w:val="20"/>
              </w:rPr>
              <w:t xml:space="preserve"> años</w:t>
            </w:r>
          </w:p>
        </w:tc>
      </w:tr>
    </w:tbl>
    <w:p w14:paraId="702DFB6E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6"/>
        <w:gridCol w:w="2411"/>
        <w:gridCol w:w="4708"/>
      </w:tblGrid>
      <w:tr w:rsidR="002C01BF" w:rsidRPr="00FF1DC7" w14:paraId="7FF875B5" w14:textId="77777777" w:rsidTr="004F7519">
        <w:tc>
          <w:tcPr>
            <w:tcW w:w="3840" w:type="dxa"/>
            <w:gridSpan w:val="2"/>
          </w:tcPr>
          <w:p w14:paraId="2F139330" w14:textId="77777777" w:rsidR="002C01BF" w:rsidRPr="00FF1DC7" w:rsidRDefault="002C01BF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ASIGNATURA:  MATEMÁTICAS</w:t>
            </w:r>
          </w:p>
        </w:tc>
        <w:tc>
          <w:tcPr>
            <w:tcW w:w="4805" w:type="dxa"/>
          </w:tcPr>
          <w:p w14:paraId="1D026564" w14:textId="77777777" w:rsidR="002C01BF" w:rsidRPr="00FF1DC7" w:rsidRDefault="002C01BF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FORRO AZUL</w:t>
            </w:r>
          </w:p>
        </w:tc>
      </w:tr>
      <w:tr w:rsidR="002C01BF" w:rsidRPr="00FF1DC7" w14:paraId="6BA05823" w14:textId="77777777" w:rsidTr="004F7519">
        <w:tc>
          <w:tcPr>
            <w:tcW w:w="1384" w:type="dxa"/>
          </w:tcPr>
          <w:p w14:paraId="79C88C6C" w14:textId="77777777" w:rsidR="002C01BF" w:rsidRPr="00FF1DC7" w:rsidRDefault="002C01BF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1DC00C30" w14:textId="77777777" w:rsidR="002C01BF" w:rsidRPr="00FF1DC7" w:rsidRDefault="002C01BF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>Cuaderno College cuadriculado de 7mm 100 hojas</w:t>
            </w:r>
          </w:p>
        </w:tc>
      </w:tr>
    </w:tbl>
    <w:p w14:paraId="01623A98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11"/>
        <w:gridCol w:w="4710"/>
      </w:tblGrid>
      <w:tr w:rsidR="002C01BF" w:rsidRPr="00FF1DC7" w14:paraId="014C4BA2" w14:textId="77777777" w:rsidTr="002A3FE8">
        <w:tc>
          <w:tcPr>
            <w:tcW w:w="3785" w:type="dxa"/>
            <w:gridSpan w:val="2"/>
          </w:tcPr>
          <w:p w14:paraId="306E80B5" w14:textId="77777777" w:rsidR="002C01BF" w:rsidRPr="00FF1DC7" w:rsidRDefault="002C01BF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ASIGNATURA</w:t>
            </w:r>
            <w:r w:rsidR="001A12EB" w:rsidRPr="00FF1DC7">
              <w:rPr>
                <w:b/>
                <w:sz w:val="24"/>
                <w:szCs w:val="24"/>
              </w:rPr>
              <w:t>: CIENCIAS</w:t>
            </w:r>
          </w:p>
        </w:tc>
        <w:tc>
          <w:tcPr>
            <w:tcW w:w="4710" w:type="dxa"/>
          </w:tcPr>
          <w:p w14:paraId="1A4C6F08" w14:textId="77777777" w:rsidR="002C01BF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FORRO VERDE</w:t>
            </w:r>
          </w:p>
        </w:tc>
      </w:tr>
      <w:tr w:rsidR="002C01BF" w:rsidRPr="00FF1DC7" w14:paraId="305B3F64" w14:textId="77777777" w:rsidTr="002A3FE8">
        <w:tc>
          <w:tcPr>
            <w:tcW w:w="1374" w:type="dxa"/>
          </w:tcPr>
          <w:p w14:paraId="66FE26C8" w14:textId="77777777" w:rsidR="002C01BF" w:rsidRPr="00FF1DC7" w:rsidRDefault="002C01BF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1 </w:t>
            </w:r>
          </w:p>
        </w:tc>
        <w:tc>
          <w:tcPr>
            <w:tcW w:w="7121" w:type="dxa"/>
            <w:gridSpan w:val="2"/>
          </w:tcPr>
          <w:p w14:paraId="3F22AD32" w14:textId="77777777" w:rsidR="002C01BF" w:rsidRPr="00FF1DC7" w:rsidRDefault="002C01BF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Cuaderno </w:t>
            </w:r>
            <w:r w:rsidR="001A12EB" w:rsidRPr="00FF1DC7">
              <w:rPr>
                <w:sz w:val="20"/>
              </w:rPr>
              <w:t xml:space="preserve">college caligrafía horizontal </w:t>
            </w:r>
            <w:r w:rsidRPr="00FF1DC7">
              <w:rPr>
                <w:sz w:val="20"/>
              </w:rPr>
              <w:t>100 hojas</w:t>
            </w:r>
          </w:p>
        </w:tc>
      </w:tr>
    </w:tbl>
    <w:p w14:paraId="379BAC35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3"/>
        <w:gridCol w:w="2405"/>
        <w:gridCol w:w="4717"/>
      </w:tblGrid>
      <w:tr w:rsidR="001A12EB" w:rsidRPr="00FF1DC7" w14:paraId="7CC03E5C" w14:textId="77777777" w:rsidTr="004F7519">
        <w:tc>
          <w:tcPr>
            <w:tcW w:w="3840" w:type="dxa"/>
            <w:gridSpan w:val="2"/>
          </w:tcPr>
          <w:p w14:paraId="6A2A2EAA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ASIGNATURA: HISTORIA</w:t>
            </w:r>
          </w:p>
        </w:tc>
        <w:tc>
          <w:tcPr>
            <w:tcW w:w="4805" w:type="dxa"/>
          </w:tcPr>
          <w:p w14:paraId="6F4D1F8C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FORRO ANARANJADO</w:t>
            </w:r>
          </w:p>
        </w:tc>
      </w:tr>
      <w:tr w:rsidR="001A12EB" w:rsidRPr="00FF1DC7" w14:paraId="59157C8F" w14:textId="77777777" w:rsidTr="004F7519">
        <w:tc>
          <w:tcPr>
            <w:tcW w:w="1384" w:type="dxa"/>
          </w:tcPr>
          <w:p w14:paraId="76253D0A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0DA39EF3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>Cuaderno college caligrafía horizontal 100 hojas</w:t>
            </w:r>
          </w:p>
        </w:tc>
      </w:tr>
    </w:tbl>
    <w:p w14:paraId="28586134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p w14:paraId="6195C6E7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10"/>
        <w:gridCol w:w="4711"/>
      </w:tblGrid>
      <w:tr w:rsidR="001A12EB" w:rsidRPr="00FF1DC7" w14:paraId="0ADD93AA" w14:textId="77777777" w:rsidTr="004F7519">
        <w:tc>
          <w:tcPr>
            <w:tcW w:w="3840" w:type="dxa"/>
            <w:gridSpan w:val="2"/>
          </w:tcPr>
          <w:p w14:paraId="49FC82E7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ASIGNATURA: TECNOLOGÍA</w:t>
            </w:r>
          </w:p>
        </w:tc>
        <w:tc>
          <w:tcPr>
            <w:tcW w:w="4805" w:type="dxa"/>
          </w:tcPr>
          <w:p w14:paraId="7736C2D6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FORRO CELESTE</w:t>
            </w:r>
          </w:p>
        </w:tc>
      </w:tr>
      <w:tr w:rsidR="001A12EB" w:rsidRPr="00FF1DC7" w14:paraId="028D2026" w14:textId="77777777" w:rsidTr="004F7519">
        <w:tc>
          <w:tcPr>
            <w:tcW w:w="1384" w:type="dxa"/>
          </w:tcPr>
          <w:p w14:paraId="7176A76A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7001725C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>Cuaderno college caligrafía horizontal 80 hojas</w:t>
            </w:r>
          </w:p>
        </w:tc>
      </w:tr>
    </w:tbl>
    <w:p w14:paraId="7B16F47E" w14:textId="77777777" w:rsidR="001A12EB" w:rsidRPr="00FF1DC7" w:rsidRDefault="001A12EB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08"/>
        <w:gridCol w:w="4713"/>
      </w:tblGrid>
      <w:tr w:rsidR="001A12EB" w:rsidRPr="00FF1DC7" w14:paraId="14C7C0C2" w14:textId="77777777" w:rsidTr="004F7519">
        <w:tc>
          <w:tcPr>
            <w:tcW w:w="3840" w:type="dxa"/>
            <w:gridSpan w:val="2"/>
          </w:tcPr>
          <w:p w14:paraId="3AAE89CD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ASIGNATURA: INGLÉS</w:t>
            </w:r>
          </w:p>
        </w:tc>
        <w:tc>
          <w:tcPr>
            <w:tcW w:w="4805" w:type="dxa"/>
          </w:tcPr>
          <w:p w14:paraId="54E949F9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FORRO AMARILLO</w:t>
            </w:r>
          </w:p>
        </w:tc>
      </w:tr>
      <w:tr w:rsidR="001A12EB" w:rsidRPr="00FF1DC7" w14:paraId="4B200754" w14:textId="77777777" w:rsidTr="004F7519">
        <w:tc>
          <w:tcPr>
            <w:tcW w:w="1384" w:type="dxa"/>
          </w:tcPr>
          <w:p w14:paraId="4E3A8A26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36D2AC12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>Cuaderno college caligrafía horizontal 80 hojas</w:t>
            </w:r>
          </w:p>
        </w:tc>
      </w:tr>
    </w:tbl>
    <w:p w14:paraId="26C604B9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10"/>
        <w:gridCol w:w="4711"/>
      </w:tblGrid>
      <w:tr w:rsidR="001A12EB" w:rsidRPr="00FF1DC7" w14:paraId="50AE65B9" w14:textId="77777777" w:rsidTr="004F7519">
        <w:tc>
          <w:tcPr>
            <w:tcW w:w="3840" w:type="dxa"/>
            <w:gridSpan w:val="2"/>
          </w:tcPr>
          <w:p w14:paraId="15AFF391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ASIGNATURA: RELIGIÓN</w:t>
            </w:r>
          </w:p>
        </w:tc>
        <w:tc>
          <w:tcPr>
            <w:tcW w:w="4805" w:type="dxa"/>
          </w:tcPr>
          <w:p w14:paraId="1A1FCAA9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FORRO BLANCO</w:t>
            </w:r>
          </w:p>
        </w:tc>
      </w:tr>
      <w:tr w:rsidR="001A12EB" w:rsidRPr="00FF1DC7" w14:paraId="04CB5772" w14:textId="77777777" w:rsidTr="004F7519">
        <w:tc>
          <w:tcPr>
            <w:tcW w:w="1384" w:type="dxa"/>
          </w:tcPr>
          <w:p w14:paraId="4D814A1D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7405278E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>Cuaderno college caligrafía horizontal 80 hojas</w:t>
            </w:r>
          </w:p>
        </w:tc>
      </w:tr>
    </w:tbl>
    <w:p w14:paraId="07E6506A" w14:textId="77777777" w:rsidR="001A12EB" w:rsidRPr="00FF1DC7" w:rsidRDefault="001A12EB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04"/>
        <w:gridCol w:w="4717"/>
      </w:tblGrid>
      <w:tr w:rsidR="001A12EB" w:rsidRPr="00FF1DC7" w14:paraId="2721DA56" w14:textId="77777777" w:rsidTr="004F7519">
        <w:tc>
          <w:tcPr>
            <w:tcW w:w="3840" w:type="dxa"/>
            <w:gridSpan w:val="2"/>
          </w:tcPr>
          <w:p w14:paraId="29A79520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ASIGNATURA: GEOMETRÍA</w:t>
            </w:r>
          </w:p>
        </w:tc>
        <w:tc>
          <w:tcPr>
            <w:tcW w:w="4805" w:type="dxa"/>
          </w:tcPr>
          <w:p w14:paraId="1D10C352" w14:textId="77777777" w:rsidR="001A12EB" w:rsidRPr="00FF1DC7" w:rsidRDefault="001A12EB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>FORRO AZUL CON FIGURAS GEOMÉTRICAS</w:t>
            </w:r>
          </w:p>
        </w:tc>
      </w:tr>
      <w:tr w:rsidR="001A12EB" w:rsidRPr="00FF1DC7" w14:paraId="36DCE15A" w14:textId="77777777" w:rsidTr="004F7519">
        <w:tc>
          <w:tcPr>
            <w:tcW w:w="1384" w:type="dxa"/>
          </w:tcPr>
          <w:p w14:paraId="58C1DBE6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201DEB69" w14:textId="77777777" w:rsidR="001A12EB" w:rsidRPr="00FF1DC7" w:rsidRDefault="001A12EB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>Cuaderno college Cuadriculado 7 mm  100 hojas</w:t>
            </w:r>
          </w:p>
        </w:tc>
      </w:tr>
    </w:tbl>
    <w:p w14:paraId="52BE1B1A" w14:textId="77777777" w:rsidR="001A12EB" w:rsidRPr="00FF1DC7" w:rsidRDefault="001A12EB" w:rsidP="006D6274">
      <w:pPr>
        <w:spacing w:after="0" w:line="240" w:lineRule="auto"/>
        <w:rPr>
          <w:sz w:val="20"/>
        </w:rPr>
      </w:pPr>
    </w:p>
    <w:p w14:paraId="62229361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6"/>
        <w:gridCol w:w="2416"/>
        <w:gridCol w:w="4703"/>
      </w:tblGrid>
      <w:tr w:rsidR="006A1CBD" w:rsidRPr="00FF1DC7" w14:paraId="527358D0" w14:textId="77777777" w:rsidTr="004F7519">
        <w:tc>
          <w:tcPr>
            <w:tcW w:w="3840" w:type="dxa"/>
            <w:gridSpan w:val="2"/>
          </w:tcPr>
          <w:p w14:paraId="637CCF65" w14:textId="77777777" w:rsidR="006A1CBD" w:rsidRPr="00FF1DC7" w:rsidRDefault="006A1CBD" w:rsidP="004F7519">
            <w:pPr>
              <w:rPr>
                <w:b/>
                <w:sz w:val="24"/>
                <w:szCs w:val="24"/>
              </w:rPr>
            </w:pPr>
            <w:r w:rsidRPr="00FF1DC7">
              <w:rPr>
                <w:b/>
                <w:sz w:val="24"/>
                <w:szCs w:val="24"/>
              </w:rPr>
              <w:t xml:space="preserve">ASIGNATURA: ARTES </w:t>
            </w:r>
          </w:p>
        </w:tc>
        <w:tc>
          <w:tcPr>
            <w:tcW w:w="4805" w:type="dxa"/>
          </w:tcPr>
          <w:p w14:paraId="462D49C1" w14:textId="77777777" w:rsidR="006A1CBD" w:rsidRPr="00FF1DC7" w:rsidRDefault="006A1CBD" w:rsidP="004F7519">
            <w:pPr>
              <w:rPr>
                <w:b/>
                <w:sz w:val="24"/>
                <w:szCs w:val="24"/>
              </w:rPr>
            </w:pPr>
          </w:p>
        </w:tc>
      </w:tr>
      <w:tr w:rsidR="006A1CBD" w:rsidRPr="00FF1DC7" w14:paraId="1E3E47E1" w14:textId="77777777" w:rsidTr="004F7519">
        <w:tc>
          <w:tcPr>
            <w:tcW w:w="1384" w:type="dxa"/>
          </w:tcPr>
          <w:p w14:paraId="2E230C63" w14:textId="77777777" w:rsidR="006A1CBD" w:rsidRPr="00FF1DC7" w:rsidRDefault="006A1CBD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119F103A" w14:textId="77777777" w:rsidR="006A1CBD" w:rsidRPr="00FF1DC7" w:rsidRDefault="006A1CBD" w:rsidP="004F7519">
            <w:pPr>
              <w:rPr>
                <w:sz w:val="20"/>
              </w:rPr>
            </w:pPr>
            <w:r w:rsidRPr="00FF1DC7">
              <w:rPr>
                <w:sz w:val="20"/>
              </w:rPr>
              <w:t>Croquera tamaño oficio doble faz</w:t>
            </w:r>
          </w:p>
        </w:tc>
      </w:tr>
    </w:tbl>
    <w:p w14:paraId="56584F2A" w14:textId="77777777" w:rsidR="006A1CBD" w:rsidRPr="00FF1DC7" w:rsidRDefault="006A1CBD" w:rsidP="006D6274">
      <w:pPr>
        <w:spacing w:after="0" w:line="240" w:lineRule="auto"/>
        <w:rPr>
          <w:sz w:val="20"/>
        </w:rPr>
      </w:pPr>
    </w:p>
    <w:p w14:paraId="14E1E297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p w14:paraId="38BE76A6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7DDA9631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45C0D87A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123D91C5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5F0DF70D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35CB8850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5C392FB1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18E76FD8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01BA8372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6B5154F3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2A34D263" w14:textId="77777777" w:rsidR="002A3FE8" w:rsidRPr="00FF1DC7" w:rsidRDefault="002A3FE8" w:rsidP="006D6274">
      <w:pPr>
        <w:spacing w:after="0" w:line="240" w:lineRule="auto"/>
        <w:rPr>
          <w:sz w:val="20"/>
        </w:rPr>
      </w:pPr>
    </w:p>
    <w:p w14:paraId="4777DDEE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p w14:paraId="5C89D59E" w14:textId="77777777" w:rsidR="002C01BF" w:rsidRPr="00FF1DC7" w:rsidRDefault="006A1CBD" w:rsidP="006D6274">
      <w:pPr>
        <w:spacing w:after="0" w:line="240" w:lineRule="auto"/>
        <w:rPr>
          <w:b/>
        </w:rPr>
      </w:pPr>
      <w:r w:rsidRPr="00FF1DC7">
        <w:rPr>
          <w:b/>
        </w:rPr>
        <w:t>MATERIALES GENERALES</w:t>
      </w:r>
    </w:p>
    <w:p w14:paraId="2ED4E64A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p w14:paraId="38938132" w14:textId="77777777" w:rsidR="002C01BF" w:rsidRPr="00FF1DC7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W w:w="9133" w:type="dxa"/>
        <w:tblLayout w:type="fixed"/>
        <w:tblLook w:val="04A0" w:firstRow="1" w:lastRow="0" w:firstColumn="1" w:lastColumn="0" w:noHBand="0" w:noVBand="1"/>
      </w:tblPr>
      <w:tblGrid>
        <w:gridCol w:w="1291"/>
        <w:gridCol w:w="7842"/>
      </w:tblGrid>
      <w:tr w:rsidR="00955A5A" w:rsidRPr="00FF1DC7" w14:paraId="376093E8" w14:textId="77777777" w:rsidTr="00BB0E98">
        <w:tc>
          <w:tcPr>
            <w:tcW w:w="1291" w:type="dxa"/>
          </w:tcPr>
          <w:p w14:paraId="0DD02C9D" w14:textId="77777777" w:rsidR="00955A5A" w:rsidRPr="00FF1DC7" w:rsidRDefault="00955A5A" w:rsidP="00BB0E98">
            <w:pPr>
              <w:jc w:val="center"/>
              <w:rPr>
                <w:rFonts w:cs="Arial"/>
                <w:b/>
              </w:rPr>
            </w:pPr>
            <w:r w:rsidRPr="00FF1DC7">
              <w:rPr>
                <w:rFonts w:cs="Arial"/>
                <w:b/>
              </w:rPr>
              <w:t>Cantidad.</w:t>
            </w:r>
          </w:p>
        </w:tc>
        <w:tc>
          <w:tcPr>
            <w:tcW w:w="7842" w:type="dxa"/>
          </w:tcPr>
          <w:p w14:paraId="064C4786" w14:textId="77777777" w:rsidR="00955A5A" w:rsidRPr="00FF1DC7" w:rsidRDefault="00955A5A" w:rsidP="000D5E6A">
            <w:pPr>
              <w:jc w:val="center"/>
              <w:rPr>
                <w:rFonts w:cs="Arial"/>
                <w:b/>
              </w:rPr>
            </w:pPr>
            <w:r w:rsidRPr="00FF1DC7">
              <w:rPr>
                <w:rFonts w:cs="Arial"/>
                <w:b/>
              </w:rPr>
              <w:t>Detalle</w:t>
            </w:r>
          </w:p>
        </w:tc>
      </w:tr>
      <w:tr w:rsidR="00955A5A" w:rsidRPr="00FF1DC7" w14:paraId="28FA7D69" w14:textId="77777777" w:rsidTr="00BB0E98">
        <w:tc>
          <w:tcPr>
            <w:tcW w:w="1291" w:type="dxa"/>
            <w:vAlign w:val="center"/>
          </w:tcPr>
          <w:p w14:paraId="0F16F5EA" w14:textId="77777777" w:rsidR="00955A5A" w:rsidRPr="00FF1DC7" w:rsidRDefault="002A3FE8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7EE4C22F" w14:textId="77777777" w:rsidR="00955A5A" w:rsidRPr="00FF1DC7" w:rsidRDefault="00955A5A" w:rsidP="00E20D0A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 xml:space="preserve">Caja de lápices de cera </w:t>
            </w:r>
            <w:r w:rsidR="00E20D0A" w:rsidRPr="00FF1DC7">
              <w:rPr>
                <w:rFonts w:cs="Arial"/>
                <w:sz w:val="20"/>
              </w:rPr>
              <w:t>gran</w:t>
            </w:r>
            <w:r w:rsidR="00003A66" w:rsidRPr="00FF1DC7">
              <w:rPr>
                <w:rFonts w:cs="Arial"/>
                <w:sz w:val="20"/>
              </w:rPr>
              <w:t>d</w:t>
            </w:r>
            <w:r w:rsidR="00E20D0A" w:rsidRPr="00FF1DC7">
              <w:rPr>
                <w:rFonts w:cs="Arial"/>
                <w:sz w:val="20"/>
              </w:rPr>
              <w:t>es</w:t>
            </w:r>
            <w:r w:rsidRPr="00FF1DC7">
              <w:rPr>
                <w:rFonts w:cs="Arial"/>
                <w:sz w:val="20"/>
              </w:rPr>
              <w:t xml:space="preserve"> 12 colores</w:t>
            </w:r>
          </w:p>
        </w:tc>
      </w:tr>
      <w:tr w:rsidR="00955A5A" w:rsidRPr="00FF1DC7" w14:paraId="0AF63C7B" w14:textId="77777777" w:rsidTr="00BB0E98">
        <w:tc>
          <w:tcPr>
            <w:tcW w:w="1291" w:type="dxa"/>
            <w:vAlign w:val="center"/>
          </w:tcPr>
          <w:p w14:paraId="2CA9F432" w14:textId="77777777" w:rsidR="00955A5A" w:rsidRPr="00FF1DC7" w:rsidRDefault="002A3FE8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3</w:t>
            </w:r>
          </w:p>
        </w:tc>
        <w:tc>
          <w:tcPr>
            <w:tcW w:w="7842" w:type="dxa"/>
            <w:vAlign w:val="center"/>
          </w:tcPr>
          <w:p w14:paraId="0F09EDD8" w14:textId="77777777" w:rsidR="00955A5A" w:rsidRPr="00FF1DC7" w:rsidRDefault="00955A5A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Caja de lápices 24 colores largos hexagonales</w:t>
            </w:r>
          </w:p>
        </w:tc>
      </w:tr>
      <w:tr w:rsidR="00955A5A" w:rsidRPr="00FF1DC7" w14:paraId="1FC071C7" w14:textId="77777777" w:rsidTr="00BB0E98">
        <w:tc>
          <w:tcPr>
            <w:tcW w:w="1291" w:type="dxa"/>
            <w:vAlign w:val="center"/>
          </w:tcPr>
          <w:p w14:paraId="237AF953" w14:textId="77777777" w:rsidR="00955A5A" w:rsidRPr="00FF1DC7" w:rsidRDefault="002A3FE8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20</w:t>
            </w:r>
          </w:p>
        </w:tc>
        <w:tc>
          <w:tcPr>
            <w:tcW w:w="7842" w:type="dxa"/>
            <w:vAlign w:val="center"/>
          </w:tcPr>
          <w:p w14:paraId="3FBBB94C" w14:textId="77777777" w:rsidR="00955A5A" w:rsidRPr="00FF1DC7" w:rsidRDefault="00BB0E98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Lápices de</w:t>
            </w:r>
            <w:r w:rsidR="00955A5A" w:rsidRPr="00FF1DC7">
              <w:rPr>
                <w:rFonts w:cs="Arial"/>
                <w:sz w:val="20"/>
              </w:rPr>
              <w:t xml:space="preserve"> grafito HB N° 2 triangular</w:t>
            </w:r>
          </w:p>
        </w:tc>
      </w:tr>
      <w:tr w:rsidR="00955A5A" w:rsidRPr="00FF1DC7" w14:paraId="69737E05" w14:textId="77777777" w:rsidTr="00BB0E98">
        <w:tc>
          <w:tcPr>
            <w:tcW w:w="1291" w:type="dxa"/>
            <w:vAlign w:val="center"/>
          </w:tcPr>
          <w:p w14:paraId="34D9989D" w14:textId="77777777" w:rsidR="00955A5A" w:rsidRPr="00FF1DC7" w:rsidRDefault="00955A5A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1AC09727" w14:textId="77777777" w:rsidR="00955A5A" w:rsidRPr="00FF1DC7" w:rsidRDefault="00BB0E98" w:rsidP="00BB0E98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Estuche de marcadores</w:t>
            </w:r>
            <w:r w:rsidR="00955A5A" w:rsidRPr="00FF1DC7">
              <w:rPr>
                <w:rFonts w:cs="Arial"/>
                <w:sz w:val="20"/>
              </w:rPr>
              <w:t xml:space="preserve"> </w:t>
            </w:r>
            <w:r w:rsidR="00E20D0A" w:rsidRPr="00FF1DC7">
              <w:rPr>
                <w:rFonts w:cs="Arial"/>
                <w:sz w:val="20"/>
              </w:rPr>
              <w:t>grandes</w:t>
            </w:r>
            <w:r w:rsidRPr="00FF1DC7">
              <w:rPr>
                <w:rFonts w:cs="Arial"/>
                <w:sz w:val="20"/>
              </w:rPr>
              <w:t xml:space="preserve"> 12 colores</w:t>
            </w:r>
            <w:r w:rsidR="00955A5A" w:rsidRPr="00FF1DC7">
              <w:rPr>
                <w:rFonts w:cs="Arial"/>
                <w:sz w:val="20"/>
              </w:rPr>
              <w:t>.</w:t>
            </w:r>
          </w:p>
        </w:tc>
      </w:tr>
      <w:tr w:rsidR="00955A5A" w:rsidRPr="00FF1DC7" w14:paraId="689FE415" w14:textId="77777777" w:rsidTr="00BB0E98">
        <w:tc>
          <w:tcPr>
            <w:tcW w:w="1291" w:type="dxa"/>
            <w:vAlign w:val="center"/>
          </w:tcPr>
          <w:p w14:paraId="0EB67144" w14:textId="77777777" w:rsidR="00955A5A" w:rsidRPr="00FF1DC7" w:rsidRDefault="002A3FE8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08240351" w14:textId="77777777" w:rsidR="00955A5A" w:rsidRPr="00FF1DC7" w:rsidRDefault="00955A5A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Estuche de Cartulina de Colores</w:t>
            </w:r>
          </w:p>
        </w:tc>
      </w:tr>
      <w:tr w:rsidR="00955A5A" w:rsidRPr="00FF1DC7" w14:paraId="0C814E8E" w14:textId="77777777" w:rsidTr="00BB0E98">
        <w:tc>
          <w:tcPr>
            <w:tcW w:w="1291" w:type="dxa"/>
            <w:vAlign w:val="center"/>
          </w:tcPr>
          <w:p w14:paraId="58FDF988" w14:textId="77777777" w:rsidR="00955A5A" w:rsidRPr="00FF1DC7" w:rsidRDefault="002A3FE8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225AB292" w14:textId="77777777" w:rsidR="00955A5A" w:rsidRPr="00FF1DC7" w:rsidRDefault="00955A5A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 xml:space="preserve">Estuche de </w:t>
            </w:r>
            <w:r w:rsidR="006A1CBD" w:rsidRPr="00FF1DC7">
              <w:rPr>
                <w:rFonts w:cs="Arial"/>
                <w:sz w:val="20"/>
              </w:rPr>
              <w:t xml:space="preserve">goma eva </w:t>
            </w:r>
          </w:p>
        </w:tc>
      </w:tr>
      <w:tr w:rsidR="006A1CBD" w:rsidRPr="00FF1DC7" w14:paraId="06219F93" w14:textId="77777777" w:rsidTr="00BB0E98">
        <w:tc>
          <w:tcPr>
            <w:tcW w:w="1291" w:type="dxa"/>
            <w:vAlign w:val="center"/>
          </w:tcPr>
          <w:p w14:paraId="57AF43F3" w14:textId="77777777" w:rsidR="006A1CBD" w:rsidRPr="00FF1DC7" w:rsidRDefault="006A1CBD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79CE9B1D" w14:textId="77777777" w:rsidR="006A1CBD" w:rsidRPr="00FF1DC7" w:rsidRDefault="006A1CBD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Estuche de goma eva plush</w:t>
            </w:r>
          </w:p>
        </w:tc>
      </w:tr>
      <w:tr w:rsidR="00955A5A" w:rsidRPr="00FF1DC7" w14:paraId="51B6D7F8" w14:textId="77777777" w:rsidTr="00BB0E98">
        <w:tc>
          <w:tcPr>
            <w:tcW w:w="1291" w:type="dxa"/>
            <w:vAlign w:val="center"/>
          </w:tcPr>
          <w:p w14:paraId="52F37D94" w14:textId="77777777" w:rsidR="00955A5A" w:rsidRPr="00FF1DC7" w:rsidRDefault="00955A5A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622572ED" w14:textId="77777777" w:rsidR="00955A5A" w:rsidRPr="00FF1DC7" w:rsidRDefault="00955A5A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Estuche de Goma Eva con Gliter</w:t>
            </w:r>
          </w:p>
        </w:tc>
      </w:tr>
      <w:tr w:rsidR="00974084" w:rsidRPr="00FF1DC7" w14:paraId="078DAEC2" w14:textId="77777777" w:rsidTr="00BB0E98">
        <w:tc>
          <w:tcPr>
            <w:tcW w:w="1291" w:type="dxa"/>
            <w:vAlign w:val="center"/>
          </w:tcPr>
          <w:p w14:paraId="6E88382E" w14:textId="77777777" w:rsidR="00974084" w:rsidRPr="00FF1DC7" w:rsidRDefault="00974084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7AE03CE9" w14:textId="77777777" w:rsidR="00974084" w:rsidRPr="00FF1DC7" w:rsidRDefault="00974084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Estuche de papel lustre</w:t>
            </w:r>
          </w:p>
        </w:tc>
      </w:tr>
      <w:tr w:rsidR="00974084" w:rsidRPr="00FF1DC7" w14:paraId="1DBAE9D5" w14:textId="77777777" w:rsidTr="00BB0E98">
        <w:tc>
          <w:tcPr>
            <w:tcW w:w="1291" w:type="dxa"/>
            <w:vAlign w:val="center"/>
          </w:tcPr>
          <w:p w14:paraId="6176028B" w14:textId="77777777" w:rsidR="00974084" w:rsidRPr="00FF1DC7" w:rsidRDefault="00974084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074C85F0" w14:textId="77777777" w:rsidR="00974084" w:rsidRPr="00FF1DC7" w:rsidRDefault="00974084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Estuche de papel entretenido</w:t>
            </w:r>
          </w:p>
        </w:tc>
      </w:tr>
      <w:tr w:rsidR="00955A5A" w:rsidRPr="00FF1DC7" w14:paraId="539C65A9" w14:textId="77777777" w:rsidTr="00BB0E98">
        <w:tc>
          <w:tcPr>
            <w:tcW w:w="1291" w:type="dxa"/>
            <w:vAlign w:val="center"/>
          </w:tcPr>
          <w:p w14:paraId="26A95936" w14:textId="77777777" w:rsidR="00955A5A" w:rsidRPr="00FF1DC7" w:rsidRDefault="00703976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49D0355F" w14:textId="77777777" w:rsidR="00955A5A" w:rsidRPr="00FF1DC7" w:rsidRDefault="00703976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Sacapuntas metálicos</w:t>
            </w:r>
          </w:p>
        </w:tc>
      </w:tr>
      <w:tr w:rsidR="00955A5A" w:rsidRPr="00FF1DC7" w14:paraId="49971716" w14:textId="77777777" w:rsidTr="00BB0E98">
        <w:tc>
          <w:tcPr>
            <w:tcW w:w="1291" w:type="dxa"/>
            <w:vAlign w:val="center"/>
          </w:tcPr>
          <w:p w14:paraId="31F4F0AB" w14:textId="77777777" w:rsidR="00955A5A" w:rsidRPr="00FF1DC7" w:rsidRDefault="002A3FE8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1CC195A8" w14:textId="77777777" w:rsidR="00955A5A" w:rsidRPr="00FF1DC7" w:rsidRDefault="00955A5A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Estuche de Cartulina Española.</w:t>
            </w:r>
          </w:p>
        </w:tc>
      </w:tr>
      <w:tr w:rsidR="00955A5A" w:rsidRPr="00FF1DC7" w14:paraId="4B4E0D89" w14:textId="77777777" w:rsidTr="00BB0E98">
        <w:tc>
          <w:tcPr>
            <w:tcW w:w="1291" w:type="dxa"/>
            <w:vAlign w:val="center"/>
          </w:tcPr>
          <w:p w14:paraId="445D84A7" w14:textId="77777777" w:rsidR="00955A5A" w:rsidRPr="00FF1DC7" w:rsidRDefault="00955A5A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52B6D674" w14:textId="77777777" w:rsidR="00955A5A" w:rsidRPr="00FF1DC7" w:rsidRDefault="00955A5A" w:rsidP="00A74559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Estuche de Pañolenci.</w:t>
            </w:r>
          </w:p>
        </w:tc>
      </w:tr>
      <w:tr w:rsidR="00955A5A" w:rsidRPr="00FF1DC7" w14:paraId="64ADFA6C" w14:textId="77777777" w:rsidTr="00BB0E98">
        <w:tc>
          <w:tcPr>
            <w:tcW w:w="1291" w:type="dxa"/>
            <w:vAlign w:val="center"/>
          </w:tcPr>
          <w:p w14:paraId="0C6A221B" w14:textId="77777777" w:rsidR="00955A5A" w:rsidRPr="00FF1DC7" w:rsidRDefault="00974084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7</w:t>
            </w:r>
          </w:p>
        </w:tc>
        <w:tc>
          <w:tcPr>
            <w:tcW w:w="7842" w:type="dxa"/>
            <w:vAlign w:val="center"/>
          </w:tcPr>
          <w:p w14:paraId="5EAB1769" w14:textId="77777777" w:rsidR="00955A5A" w:rsidRPr="00FF1DC7" w:rsidRDefault="00955A5A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Pegamentos en Barras Grande</w:t>
            </w:r>
          </w:p>
        </w:tc>
      </w:tr>
      <w:tr w:rsidR="006A1CBD" w:rsidRPr="00FF1DC7" w14:paraId="411B4A12" w14:textId="77777777" w:rsidTr="00BB0E98">
        <w:tc>
          <w:tcPr>
            <w:tcW w:w="1291" w:type="dxa"/>
            <w:vAlign w:val="center"/>
          </w:tcPr>
          <w:p w14:paraId="016CF4EE" w14:textId="77777777" w:rsidR="006A1CBD" w:rsidRPr="00FF1DC7" w:rsidRDefault="006A1CBD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 xml:space="preserve">1 </w:t>
            </w:r>
          </w:p>
        </w:tc>
        <w:tc>
          <w:tcPr>
            <w:tcW w:w="7842" w:type="dxa"/>
            <w:vAlign w:val="center"/>
          </w:tcPr>
          <w:p w14:paraId="4BFCECF5" w14:textId="77777777" w:rsidR="006A1CBD" w:rsidRPr="00FF1DC7" w:rsidRDefault="006A1CBD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Rollo de sisal</w:t>
            </w:r>
          </w:p>
        </w:tc>
      </w:tr>
      <w:tr w:rsidR="006A1CBD" w:rsidRPr="00FF1DC7" w14:paraId="53D42D96" w14:textId="77777777" w:rsidTr="00BB0E98">
        <w:tc>
          <w:tcPr>
            <w:tcW w:w="1291" w:type="dxa"/>
            <w:vAlign w:val="center"/>
          </w:tcPr>
          <w:p w14:paraId="4EF57C64" w14:textId="77777777" w:rsidR="006A1CBD" w:rsidRPr="00FF1DC7" w:rsidRDefault="006A1CBD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4</w:t>
            </w:r>
          </w:p>
        </w:tc>
        <w:tc>
          <w:tcPr>
            <w:tcW w:w="7842" w:type="dxa"/>
            <w:vAlign w:val="center"/>
          </w:tcPr>
          <w:p w14:paraId="3AB1D8BA" w14:textId="77777777" w:rsidR="006A1CBD" w:rsidRPr="00FF1DC7" w:rsidRDefault="006A1CBD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Sobre de papel lustre 10 x 10 cm</w:t>
            </w:r>
          </w:p>
        </w:tc>
      </w:tr>
      <w:tr w:rsidR="00955A5A" w:rsidRPr="00FF1DC7" w14:paraId="3D43404F" w14:textId="77777777" w:rsidTr="00BB0E98">
        <w:tc>
          <w:tcPr>
            <w:tcW w:w="1291" w:type="dxa"/>
            <w:vAlign w:val="center"/>
          </w:tcPr>
          <w:p w14:paraId="0DE5C16A" w14:textId="77777777" w:rsidR="00955A5A" w:rsidRPr="00FF1DC7" w:rsidRDefault="00955A5A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4239C4E4" w14:textId="77777777" w:rsidR="00955A5A" w:rsidRPr="00FF1DC7" w:rsidRDefault="00955A5A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Cola Fría tapa roja.</w:t>
            </w:r>
          </w:p>
        </w:tc>
      </w:tr>
      <w:tr w:rsidR="00955A5A" w:rsidRPr="00FF1DC7" w14:paraId="161BE3A0" w14:textId="77777777" w:rsidTr="00BB0E98">
        <w:tc>
          <w:tcPr>
            <w:tcW w:w="1291" w:type="dxa"/>
            <w:vAlign w:val="center"/>
          </w:tcPr>
          <w:p w14:paraId="5806FC9A" w14:textId="77777777" w:rsidR="00955A5A" w:rsidRPr="00FF1DC7" w:rsidRDefault="00CD3BF9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6</w:t>
            </w:r>
          </w:p>
        </w:tc>
        <w:tc>
          <w:tcPr>
            <w:tcW w:w="7842" w:type="dxa"/>
            <w:vAlign w:val="center"/>
          </w:tcPr>
          <w:p w14:paraId="1F157AFC" w14:textId="77777777" w:rsidR="00955A5A" w:rsidRPr="00FF1DC7" w:rsidRDefault="00955A5A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Barras de silicona transparentes 30 cms.</w:t>
            </w:r>
          </w:p>
        </w:tc>
      </w:tr>
      <w:tr w:rsidR="00955A5A" w:rsidRPr="00FF1DC7" w14:paraId="048A10B4" w14:textId="77777777" w:rsidTr="00BB0E98">
        <w:tc>
          <w:tcPr>
            <w:tcW w:w="1291" w:type="dxa"/>
            <w:vAlign w:val="center"/>
          </w:tcPr>
          <w:p w14:paraId="46F82EF1" w14:textId="77777777" w:rsidR="00955A5A" w:rsidRPr="00FF1DC7" w:rsidRDefault="00974084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3</w:t>
            </w:r>
          </w:p>
        </w:tc>
        <w:tc>
          <w:tcPr>
            <w:tcW w:w="7842" w:type="dxa"/>
            <w:vAlign w:val="center"/>
          </w:tcPr>
          <w:p w14:paraId="3A2DA7C5" w14:textId="77777777" w:rsidR="00955A5A" w:rsidRPr="00FF1DC7" w:rsidRDefault="00BB0E98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Cajas de Plastilina Moldeable (</w:t>
            </w:r>
            <w:r w:rsidR="00955A5A" w:rsidRPr="00FF1DC7">
              <w:rPr>
                <w:rFonts w:cs="Arial"/>
                <w:sz w:val="20"/>
              </w:rPr>
              <w:t xml:space="preserve">12 colores) </w:t>
            </w:r>
          </w:p>
        </w:tc>
      </w:tr>
      <w:tr w:rsidR="00955A5A" w:rsidRPr="00FF1DC7" w14:paraId="4DC300AA" w14:textId="77777777" w:rsidTr="00BB0E98">
        <w:tc>
          <w:tcPr>
            <w:tcW w:w="1291" w:type="dxa"/>
            <w:vAlign w:val="center"/>
          </w:tcPr>
          <w:p w14:paraId="3FAF7E97" w14:textId="77777777" w:rsidR="00955A5A" w:rsidRPr="00FF1DC7" w:rsidRDefault="00703976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6</w:t>
            </w:r>
          </w:p>
        </w:tc>
        <w:tc>
          <w:tcPr>
            <w:tcW w:w="7842" w:type="dxa"/>
            <w:vAlign w:val="center"/>
          </w:tcPr>
          <w:p w14:paraId="4A983F58" w14:textId="77777777" w:rsidR="00955A5A" w:rsidRPr="00FF1DC7" w:rsidRDefault="00955A5A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Pliegos de Papel Crepé color</w:t>
            </w:r>
            <w:r w:rsidR="00703976" w:rsidRPr="00FF1DC7">
              <w:rPr>
                <w:rFonts w:cs="Arial"/>
                <w:sz w:val="20"/>
              </w:rPr>
              <w:t xml:space="preserve">es cálidos </w:t>
            </w:r>
          </w:p>
        </w:tc>
      </w:tr>
      <w:tr w:rsidR="00955A5A" w:rsidRPr="00FF1DC7" w14:paraId="70999960" w14:textId="77777777" w:rsidTr="00BB0E98">
        <w:tc>
          <w:tcPr>
            <w:tcW w:w="1291" w:type="dxa"/>
            <w:vAlign w:val="center"/>
          </w:tcPr>
          <w:p w14:paraId="4CFD5099" w14:textId="77777777" w:rsidR="00955A5A" w:rsidRPr="00FF1DC7" w:rsidRDefault="00703976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2D09EB6E" w14:textId="77777777" w:rsidR="00955A5A" w:rsidRPr="00FF1DC7" w:rsidRDefault="00955A5A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Pliegos Papel Aconcagua</w:t>
            </w:r>
          </w:p>
        </w:tc>
      </w:tr>
      <w:tr w:rsidR="00955A5A" w:rsidRPr="00FF1DC7" w14:paraId="084A4165" w14:textId="77777777" w:rsidTr="00BB0E98">
        <w:tc>
          <w:tcPr>
            <w:tcW w:w="1291" w:type="dxa"/>
            <w:vAlign w:val="center"/>
          </w:tcPr>
          <w:p w14:paraId="4F9DDD7A" w14:textId="77777777" w:rsidR="00955A5A" w:rsidRPr="00FF1DC7" w:rsidRDefault="00703976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5</w:t>
            </w:r>
          </w:p>
        </w:tc>
        <w:tc>
          <w:tcPr>
            <w:tcW w:w="7842" w:type="dxa"/>
            <w:vAlign w:val="center"/>
          </w:tcPr>
          <w:p w14:paraId="764676D8" w14:textId="77777777" w:rsidR="00955A5A" w:rsidRPr="00FF1DC7" w:rsidRDefault="00955A5A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Gomas de Miga.</w:t>
            </w:r>
          </w:p>
        </w:tc>
      </w:tr>
      <w:tr w:rsidR="00955A5A" w:rsidRPr="00FF1DC7" w14:paraId="3D1F5B84" w14:textId="77777777" w:rsidTr="00BB0E98">
        <w:tc>
          <w:tcPr>
            <w:tcW w:w="1291" w:type="dxa"/>
            <w:vAlign w:val="center"/>
          </w:tcPr>
          <w:p w14:paraId="23BB7C29" w14:textId="77777777" w:rsidR="00955A5A" w:rsidRPr="00FF1DC7" w:rsidRDefault="00703976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6A96FAC6" w14:textId="77777777" w:rsidR="00955A5A" w:rsidRPr="00FF1DC7" w:rsidRDefault="00BB0E98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 xml:space="preserve">Cinta papel engomado </w:t>
            </w:r>
            <w:r w:rsidR="00955A5A" w:rsidRPr="00FF1DC7">
              <w:rPr>
                <w:rFonts w:cs="Arial"/>
                <w:sz w:val="20"/>
              </w:rPr>
              <w:t>24 mm Gruesa Sello Cinta.</w:t>
            </w:r>
          </w:p>
        </w:tc>
      </w:tr>
      <w:tr w:rsidR="00955A5A" w:rsidRPr="00FF1DC7" w14:paraId="3CA284A9" w14:textId="77777777" w:rsidTr="00BB0E98">
        <w:tc>
          <w:tcPr>
            <w:tcW w:w="1291" w:type="dxa"/>
            <w:vAlign w:val="center"/>
          </w:tcPr>
          <w:p w14:paraId="7706ABC5" w14:textId="77777777" w:rsidR="00955A5A" w:rsidRPr="00FF1DC7" w:rsidRDefault="00955A5A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55F89615" w14:textId="77777777" w:rsidR="00955A5A" w:rsidRPr="00FF1DC7" w:rsidRDefault="00955A5A" w:rsidP="00D84B2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Cinta de embalaje transparente.</w:t>
            </w:r>
          </w:p>
        </w:tc>
      </w:tr>
      <w:tr w:rsidR="00955A5A" w:rsidRPr="00FF1DC7" w14:paraId="3DE58269" w14:textId="77777777" w:rsidTr="00BB0E98">
        <w:tc>
          <w:tcPr>
            <w:tcW w:w="1291" w:type="dxa"/>
            <w:vAlign w:val="center"/>
          </w:tcPr>
          <w:p w14:paraId="41C829DA" w14:textId="77777777" w:rsidR="00955A5A" w:rsidRPr="00FF1DC7" w:rsidRDefault="00955A5A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36FA5D99" w14:textId="77777777" w:rsidR="00955A5A" w:rsidRPr="00FF1DC7" w:rsidRDefault="00955A5A" w:rsidP="001256FB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Estuche con cierre.</w:t>
            </w:r>
          </w:p>
        </w:tc>
      </w:tr>
      <w:tr w:rsidR="00955A5A" w:rsidRPr="00FF1DC7" w14:paraId="14C2D7CC" w14:textId="77777777" w:rsidTr="00BB0E98">
        <w:tc>
          <w:tcPr>
            <w:tcW w:w="1291" w:type="dxa"/>
            <w:vAlign w:val="center"/>
          </w:tcPr>
          <w:p w14:paraId="28C8C918" w14:textId="77777777" w:rsidR="00955A5A" w:rsidRPr="00FF1DC7" w:rsidRDefault="00955A5A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39D7541E" w14:textId="77777777" w:rsidR="00955A5A" w:rsidRPr="00FF1DC7" w:rsidRDefault="00955A5A" w:rsidP="001256FB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Tijera Escolar Punta Roma</w:t>
            </w:r>
            <w:r w:rsidR="00BB0E98" w:rsidRPr="00FF1DC7">
              <w:rPr>
                <w:rFonts w:cs="Arial"/>
                <w:sz w:val="20"/>
              </w:rPr>
              <w:t>.</w:t>
            </w:r>
          </w:p>
        </w:tc>
      </w:tr>
      <w:tr w:rsidR="00955A5A" w:rsidRPr="00FF1DC7" w14:paraId="6C8985E8" w14:textId="77777777" w:rsidTr="00BB0E98">
        <w:tc>
          <w:tcPr>
            <w:tcW w:w="1291" w:type="dxa"/>
            <w:vAlign w:val="center"/>
          </w:tcPr>
          <w:p w14:paraId="11DD58DF" w14:textId="77777777" w:rsidR="00955A5A" w:rsidRPr="00FF1DC7" w:rsidRDefault="00703976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7</w:t>
            </w:r>
          </w:p>
        </w:tc>
        <w:tc>
          <w:tcPr>
            <w:tcW w:w="7842" w:type="dxa"/>
            <w:vAlign w:val="center"/>
          </w:tcPr>
          <w:p w14:paraId="73A7197B" w14:textId="77777777" w:rsidR="00955A5A" w:rsidRPr="00FF1DC7" w:rsidRDefault="00955A5A" w:rsidP="00D23B24">
            <w:pPr>
              <w:tabs>
                <w:tab w:val="center" w:pos="5040"/>
              </w:tabs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 xml:space="preserve">Pliegos de Goma Eva: Amarillo, Verde, </w:t>
            </w:r>
            <w:r w:rsidR="00D23B24" w:rsidRPr="00FF1DC7">
              <w:rPr>
                <w:rFonts w:cs="Arial"/>
                <w:sz w:val="20"/>
              </w:rPr>
              <w:t>damasco</w:t>
            </w:r>
            <w:r w:rsidRPr="00FF1DC7">
              <w:rPr>
                <w:rFonts w:cs="Arial"/>
                <w:sz w:val="20"/>
              </w:rPr>
              <w:t>, Café, Blanco, Negro,</w:t>
            </w:r>
            <w:r w:rsidR="00703976" w:rsidRPr="00FF1DC7">
              <w:rPr>
                <w:rFonts w:cs="Arial"/>
                <w:sz w:val="20"/>
              </w:rPr>
              <w:t xml:space="preserve"> Rosado</w:t>
            </w:r>
          </w:p>
        </w:tc>
      </w:tr>
      <w:tr w:rsidR="00955A5A" w:rsidRPr="00FF1DC7" w14:paraId="719B503C" w14:textId="77777777" w:rsidTr="00BB0E98">
        <w:tc>
          <w:tcPr>
            <w:tcW w:w="1291" w:type="dxa"/>
            <w:vAlign w:val="center"/>
          </w:tcPr>
          <w:p w14:paraId="72E309CB" w14:textId="77777777" w:rsidR="00955A5A" w:rsidRPr="00FF1DC7" w:rsidRDefault="00955A5A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3</w:t>
            </w:r>
          </w:p>
        </w:tc>
        <w:tc>
          <w:tcPr>
            <w:tcW w:w="7842" w:type="dxa"/>
            <w:vAlign w:val="center"/>
          </w:tcPr>
          <w:p w14:paraId="0AFB9BF9" w14:textId="77777777" w:rsidR="00955A5A" w:rsidRPr="00FF1DC7" w:rsidRDefault="00955A5A" w:rsidP="001256FB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Pinceles espatulados N° 4 , 8 y 12</w:t>
            </w:r>
          </w:p>
        </w:tc>
      </w:tr>
      <w:tr w:rsidR="00955A5A" w:rsidRPr="00FF1DC7" w14:paraId="7F480AC8" w14:textId="77777777" w:rsidTr="00BB0E98">
        <w:tc>
          <w:tcPr>
            <w:tcW w:w="1291" w:type="dxa"/>
            <w:vAlign w:val="center"/>
          </w:tcPr>
          <w:p w14:paraId="6E61F126" w14:textId="77777777" w:rsidR="00955A5A" w:rsidRPr="00FF1DC7" w:rsidRDefault="00955A5A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3E6D399D" w14:textId="77777777" w:rsidR="00955A5A" w:rsidRPr="00FF1DC7" w:rsidRDefault="00955A5A" w:rsidP="001256FB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Caja de tempera de 12 colores</w:t>
            </w:r>
          </w:p>
        </w:tc>
      </w:tr>
      <w:tr w:rsidR="00955A5A" w:rsidRPr="00FF1DC7" w14:paraId="43340AB5" w14:textId="77777777" w:rsidTr="00BB0E98">
        <w:tc>
          <w:tcPr>
            <w:tcW w:w="1291" w:type="dxa"/>
            <w:vAlign w:val="center"/>
          </w:tcPr>
          <w:p w14:paraId="09D29731" w14:textId="77777777" w:rsidR="00955A5A" w:rsidRPr="00FF1DC7" w:rsidRDefault="006A1CBD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  <w:r w:rsidR="00974084" w:rsidRPr="00FF1DC7">
              <w:rPr>
                <w:rFonts w:cs="Arial"/>
                <w:sz w:val="20"/>
              </w:rPr>
              <w:t>5</w:t>
            </w:r>
          </w:p>
        </w:tc>
        <w:tc>
          <w:tcPr>
            <w:tcW w:w="7842" w:type="dxa"/>
            <w:vAlign w:val="center"/>
          </w:tcPr>
          <w:p w14:paraId="6EFEE214" w14:textId="77777777" w:rsidR="00955A5A" w:rsidRPr="00FF1DC7" w:rsidRDefault="006A1CBD" w:rsidP="001256FB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Láminas</w:t>
            </w:r>
            <w:r w:rsidR="00BB0E98" w:rsidRPr="00FF1DC7">
              <w:rPr>
                <w:rFonts w:cs="Arial"/>
                <w:sz w:val="20"/>
              </w:rPr>
              <w:t xml:space="preserve"> </w:t>
            </w:r>
            <w:r w:rsidRPr="00FF1DC7">
              <w:rPr>
                <w:rFonts w:cs="Arial"/>
                <w:sz w:val="20"/>
              </w:rPr>
              <w:t xml:space="preserve">de micrón </w:t>
            </w:r>
            <w:r w:rsidR="00BB0E98" w:rsidRPr="00FF1DC7">
              <w:rPr>
                <w:rFonts w:cs="Arial"/>
                <w:sz w:val="20"/>
              </w:rPr>
              <w:t xml:space="preserve">tamaño </w:t>
            </w:r>
            <w:r w:rsidR="00003A66" w:rsidRPr="00FF1DC7">
              <w:rPr>
                <w:rFonts w:cs="Arial"/>
                <w:sz w:val="20"/>
              </w:rPr>
              <w:t>oficio</w:t>
            </w:r>
          </w:p>
        </w:tc>
      </w:tr>
      <w:tr w:rsidR="00BB0E98" w:rsidRPr="00FF1DC7" w14:paraId="4AD296C8" w14:textId="77777777" w:rsidTr="00BB0E98">
        <w:tc>
          <w:tcPr>
            <w:tcW w:w="1291" w:type="dxa"/>
            <w:vAlign w:val="center"/>
          </w:tcPr>
          <w:p w14:paraId="3E8B9BE5" w14:textId="77777777" w:rsidR="00BB0E98" w:rsidRPr="00FF1DC7" w:rsidRDefault="00BB0E98" w:rsidP="00BD6E6D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0CE86760" w14:textId="77777777" w:rsidR="00BB0E98" w:rsidRPr="00FF1DC7" w:rsidRDefault="00BB0E98" w:rsidP="00BD6E6D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Candado chico</w:t>
            </w:r>
          </w:p>
        </w:tc>
      </w:tr>
      <w:tr w:rsidR="00BB0E98" w:rsidRPr="00FF1DC7" w14:paraId="45C7AC59" w14:textId="77777777" w:rsidTr="00BB0E98">
        <w:tc>
          <w:tcPr>
            <w:tcW w:w="1291" w:type="dxa"/>
            <w:vAlign w:val="center"/>
          </w:tcPr>
          <w:p w14:paraId="0BEF4662" w14:textId="77777777" w:rsidR="00BB0E98" w:rsidRPr="00FF1DC7" w:rsidRDefault="00974084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756BDB44" w14:textId="77777777" w:rsidR="00BB0E98" w:rsidRPr="00FF1DC7" w:rsidRDefault="00974084" w:rsidP="005B4B9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Bolsas de l</w:t>
            </w:r>
            <w:r w:rsidR="00D23B24" w:rsidRPr="00FF1DC7">
              <w:rPr>
                <w:rFonts w:cs="Arial"/>
                <w:sz w:val="20"/>
              </w:rPr>
              <w:t xml:space="preserve">anas de distintos </w:t>
            </w:r>
            <w:r w:rsidR="00BB0E98" w:rsidRPr="00FF1DC7">
              <w:rPr>
                <w:rFonts w:cs="Arial"/>
                <w:sz w:val="20"/>
              </w:rPr>
              <w:t>colores</w:t>
            </w:r>
          </w:p>
        </w:tc>
      </w:tr>
      <w:tr w:rsidR="00974084" w:rsidRPr="00FF1DC7" w14:paraId="4CF849FD" w14:textId="77777777" w:rsidTr="00BB0E98">
        <w:tc>
          <w:tcPr>
            <w:tcW w:w="1291" w:type="dxa"/>
            <w:vAlign w:val="center"/>
          </w:tcPr>
          <w:p w14:paraId="182BBADC" w14:textId="77777777" w:rsidR="00974084" w:rsidRPr="00FF1DC7" w:rsidRDefault="00974084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60AC4C4F" w14:textId="77777777" w:rsidR="00974084" w:rsidRPr="00FF1DC7" w:rsidRDefault="00974084" w:rsidP="005B4B9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Block de dibujo tamaño liceo</w:t>
            </w:r>
          </w:p>
        </w:tc>
      </w:tr>
      <w:tr w:rsidR="00974084" w:rsidRPr="00FF1DC7" w14:paraId="706DE379" w14:textId="77777777" w:rsidTr="00BB0E98">
        <w:tc>
          <w:tcPr>
            <w:tcW w:w="1291" w:type="dxa"/>
            <w:vAlign w:val="center"/>
          </w:tcPr>
          <w:p w14:paraId="6C3B6033" w14:textId="77777777" w:rsidR="00974084" w:rsidRPr="00FF1DC7" w:rsidRDefault="00974084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3CE676F2" w14:textId="77777777" w:rsidR="00974084" w:rsidRPr="00FF1DC7" w:rsidRDefault="00974084" w:rsidP="005B4B9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Silicona líquida escolar</w:t>
            </w:r>
          </w:p>
        </w:tc>
      </w:tr>
      <w:tr w:rsidR="00974084" w:rsidRPr="00FF1DC7" w14:paraId="54852C6A" w14:textId="77777777" w:rsidTr="00BB0E98">
        <w:tc>
          <w:tcPr>
            <w:tcW w:w="1291" w:type="dxa"/>
            <w:vAlign w:val="center"/>
          </w:tcPr>
          <w:p w14:paraId="42BC96B0" w14:textId="77777777" w:rsidR="00974084" w:rsidRPr="00FF1DC7" w:rsidRDefault="00974084" w:rsidP="00BB0E98">
            <w:pPr>
              <w:jc w:val="center"/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57EDAFFC" w14:textId="77777777" w:rsidR="00974084" w:rsidRPr="00FF1DC7" w:rsidRDefault="00974084" w:rsidP="005B4B9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Regla de 20 cm</w:t>
            </w:r>
          </w:p>
        </w:tc>
      </w:tr>
      <w:tr w:rsidR="00974084" w:rsidRPr="00FF1DC7" w14:paraId="6160EAC9" w14:textId="77777777" w:rsidTr="00BB0E98">
        <w:tc>
          <w:tcPr>
            <w:tcW w:w="1291" w:type="dxa"/>
            <w:vAlign w:val="center"/>
          </w:tcPr>
          <w:p w14:paraId="1405BE7E" w14:textId="77777777" w:rsidR="00974084" w:rsidRPr="00FF1DC7" w:rsidRDefault="00974084" w:rsidP="00BB0E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842" w:type="dxa"/>
            <w:vAlign w:val="center"/>
          </w:tcPr>
          <w:p w14:paraId="3B69B566" w14:textId="77777777" w:rsidR="00974084" w:rsidRPr="00FF1DC7" w:rsidRDefault="00974084" w:rsidP="005B4B95">
            <w:pPr>
              <w:rPr>
                <w:rFonts w:cs="Arial"/>
                <w:sz w:val="20"/>
              </w:rPr>
            </w:pPr>
            <w:r w:rsidRPr="00FF1DC7">
              <w:rPr>
                <w:rFonts w:cs="Arial"/>
                <w:sz w:val="20"/>
              </w:rPr>
              <w:t>Palos de helado color natural y de color</w:t>
            </w:r>
          </w:p>
        </w:tc>
      </w:tr>
    </w:tbl>
    <w:p w14:paraId="5E1C0DF7" w14:textId="77777777" w:rsidR="00D8602B" w:rsidRPr="00FF1DC7" w:rsidRDefault="00D8602B" w:rsidP="00D8602B">
      <w:pPr>
        <w:spacing w:after="0" w:line="240" w:lineRule="auto"/>
        <w:jc w:val="right"/>
        <w:rPr>
          <w:b/>
          <w:sz w:val="18"/>
        </w:rPr>
      </w:pPr>
      <w:r w:rsidRPr="00FF1DC7">
        <w:rPr>
          <w:b/>
          <w:sz w:val="18"/>
        </w:rPr>
        <w:t xml:space="preserve"> </w:t>
      </w:r>
    </w:p>
    <w:p w14:paraId="75509A9D" w14:textId="77777777" w:rsidR="006D6274" w:rsidRPr="00FF1DC7" w:rsidRDefault="006D6274" w:rsidP="006D6274">
      <w:pPr>
        <w:spacing w:after="0" w:line="240" w:lineRule="auto"/>
        <w:rPr>
          <w:sz w:val="20"/>
        </w:rPr>
      </w:pPr>
    </w:p>
    <w:p w14:paraId="304869BB" w14:textId="77777777" w:rsidR="00232C38" w:rsidRPr="00FF1DC7" w:rsidRDefault="00BB0E98" w:rsidP="00232C38">
      <w:pPr>
        <w:spacing w:after="0" w:line="240" w:lineRule="auto"/>
        <w:rPr>
          <w:rFonts w:cs="Arial"/>
        </w:rPr>
      </w:pPr>
      <w:r w:rsidRPr="00FF1DC7">
        <w:rPr>
          <w:rFonts w:cs="Arial"/>
        </w:rPr>
        <w:t>L</w:t>
      </w:r>
      <w:r w:rsidR="00232C38" w:rsidRPr="00FF1DC7">
        <w:rPr>
          <w:rFonts w:cs="Arial"/>
        </w:rPr>
        <w:t>os cuadernos deben venir forrados, marcados en la tapa por dentro y por fuera</w:t>
      </w:r>
    </w:p>
    <w:p w14:paraId="650CE59A" w14:textId="77777777" w:rsidR="00BB0E98" w:rsidRPr="00FF1DC7" w:rsidRDefault="00BB0E98" w:rsidP="006D6274">
      <w:pPr>
        <w:spacing w:after="0" w:line="240" w:lineRule="auto"/>
        <w:rPr>
          <w:sz w:val="20"/>
        </w:rPr>
      </w:pPr>
    </w:p>
    <w:p w14:paraId="3AD12767" w14:textId="77777777" w:rsidR="006D6274" w:rsidRPr="00FF1DC7" w:rsidRDefault="006D6274" w:rsidP="006D6274">
      <w:pPr>
        <w:spacing w:after="0" w:line="240" w:lineRule="auto"/>
        <w:rPr>
          <w:rFonts w:cs="Arial"/>
          <w:b/>
        </w:rPr>
      </w:pPr>
      <w:r w:rsidRPr="00FF1DC7">
        <w:rPr>
          <w:rFonts w:cs="Arial"/>
          <w:b/>
        </w:rPr>
        <w:t>Cuidado personal – Deporte y educación física.</w:t>
      </w:r>
    </w:p>
    <w:p w14:paraId="04E167D3" w14:textId="77777777" w:rsidR="006D6274" w:rsidRPr="00FF1DC7" w:rsidRDefault="006D6274" w:rsidP="006D6274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"/>
        <w:gridCol w:w="7366"/>
      </w:tblGrid>
      <w:tr w:rsidR="006D6274" w:rsidRPr="00FF1DC7" w14:paraId="58520F3B" w14:textId="77777777" w:rsidTr="00C23EDC">
        <w:tc>
          <w:tcPr>
            <w:tcW w:w="964" w:type="dxa"/>
          </w:tcPr>
          <w:p w14:paraId="5658AF1E" w14:textId="77777777" w:rsidR="006D6274" w:rsidRPr="00FF1DC7" w:rsidRDefault="006D6274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Cantidad</w:t>
            </w:r>
          </w:p>
        </w:tc>
        <w:tc>
          <w:tcPr>
            <w:tcW w:w="7366" w:type="dxa"/>
          </w:tcPr>
          <w:p w14:paraId="2342E4D9" w14:textId="77777777" w:rsidR="006D6274" w:rsidRPr="00FF1DC7" w:rsidRDefault="006D6274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Detalle</w:t>
            </w:r>
          </w:p>
        </w:tc>
      </w:tr>
      <w:tr w:rsidR="006D6274" w:rsidRPr="00FF1DC7" w14:paraId="0322690E" w14:textId="77777777" w:rsidTr="00C23EDC">
        <w:tc>
          <w:tcPr>
            <w:tcW w:w="964" w:type="dxa"/>
          </w:tcPr>
          <w:p w14:paraId="5F1F1F53" w14:textId="77777777" w:rsidR="006D6274" w:rsidRPr="00FF1DC7" w:rsidRDefault="006D6274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4801ABA3" w14:textId="77777777" w:rsidR="006D6274" w:rsidRPr="00FF1DC7" w:rsidRDefault="006D6274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Toalla (para uso personal del estudiante)</w:t>
            </w:r>
            <w:r w:rsidR="00514958" w:rsidRPr="00FF1DC7">
              <w:rPr>
                <w:rFonts w:cs="Arial"/>
                <w:sz w:val="20"/>
                <w:szCs w:val="20"/>
              </w:rPr>
              <w:t xml:space="preserve"> Con elástico al cuello y bolsillo. Con nombre y apellido bordados.</w:t>
            </w:r>
          </w:p>
        </w:tc>
      </w:tr>
      <w:tr w:rsidR="00514958" w:rsidRPr="00FF1DC7" w14:paraId="0F0AC8FE" w14:textId="77777777" w:rsidTr="00C23EDC">
        <w:tc>
          <w:tcPr>
            <w:tcW w:w="964" w:type="dxa"/>
          </w:tcPr>
          <w:p w14:paraId="5A24F395" w14:textId="77777777" w:rsidR="00514958" w:rsidRPr="00FF1DC7" w:rsidRDefault="00514958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56A18F7E" w14:textId="77777777" w:rsidR="00514958" w:rsidRPr="00FF1DC7" w:rsidRDefault="00514958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Vaso Plástico</w:t>
            </w:r>
          </w:p>
        </w:tc>
      </w:tr>
      <w:tr w:rsidR="006D6274" w:rsidRPr="00FF1DC7" w14:paraId="4A22940A" w14:textId="77777777" w:rsidTr="00C23EDC">
        <w:tc>
          <w:tcPr>
            <w:tcW w:w="964" w:type="dxa"/>
          </w:tcPr>
          <w:p w14:paraId="2BCD6130" w14:textId="77777777" w:rsidR="006D6274" w:rsidRPr="00FF1DC7" w:rsidRDefault="006D6274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011628A9" w14:textId="77777777" w:rsidR="006D6274" w:rsidRPr="00FF1DC7" w:rsidRDefault="00514958" w:rsidP="006D6274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Pasta dental.</w:t>
            </w:r>
          </w:p>
        </w:tc>
      </w:tr>
      <w:tr w:rsidR="006D6274" w:rsidRPr="00FF1DC7" w14:paraId="638EA828" w14:textId="77777777" w:rsidTr="00C23EDC">
        <w:tc>
          <w:tcPr>
            <w:tcW w:w="964" w:type="dxa"/>
          </w:tcPr>
          <w:p w14:paraId="2B9629C3" w14:textId="77777777" w:rsidR="006D6274" w:rsidRPr="00FF1DC7" w:rsidRDefault="006D6274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3ACCF2E2" w14:textId="77777777" w:rsidR="006D6274" w:rsidRPr="00FF1DC7" w:rsidRDefault="00514958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Peineta o cepillo de pelo.</w:t>
            </w:r>
          </w:p>
        </w:tc>
      </w:tr>
      <w:tr w:rsidR="006D6274" w:rsidRPr="00FF1DC7" w14:paraId="0DDBAE24" w14:textId="77777777" w:rsidTr="00C23EDC">
        <w:tc>
          <w:tcPr>
            <w:tcW w:w="964" w:type="dxa"/>
          </w:tcPr>
          <w:p w14:paraId="72D6017C" w14:textId="77777777" w:rsidR="006D6274" w:rsidRPr="00FF1DC7" w:rsidRDefault="006D6274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703F506" w14:textId="77777777" w:rsidR="006D6274" w:rsidRPr="00FF1DC7" w:rsidRDefault="006D6274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Cepillo de dientes.</w:t>
            </w:r>
            <w:r w:rsidR="00514958" w:rsidRPr="00FF1DC7">
              <w:rPr>
                <w:rFonts w:cs="Arial"/>
                <w:sz w:val="20"/>
                <w:szCs w:val="20"/>
              </w:rPr>
              <w:t xml:space="preserve"> ( Cambio cada tres meses)</w:t>
            </w:r>
          </w:p>
        </w:tc>
      </w:tr>
      <w:tr w:rsidR="00514958" w:rsidRPr="00FF1DC7" w14:paraId="5E43F599" w14:textId="77777777" w:rsidTr="00C23EDC">
        <w:tc>
          <w:tcPr>
            <w:tcW w:w="964" w:type="dxa"/>
          </w:tcPr>
          <w:p w14:paraId="3FB44F14" w14:textId="77777777" w:rsidR="00514958" w:rsidRPr="00FF1DC7" w:rsidRDefault="00D8602B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034A8E5B" w14:textId="77777777" w:rsidR="00514958" w:rsidRPr="00FF1DC7" w:rsidRDefault="00D8602B" w:rsidP="00C23EDC">
            <w:pPr>
              <w:rPr>
                <w:rFonts w:cs="Arial"/>
                <w:sz w:val="20"/>
                <w:szCs w:val="20"/>
              </w:rPr>
            </w:pPr>
            <w:r w:rsidRPr="00FF1DC7">
              <w:rPr>
                <w:rFonts w:cs="Arial"/>
                <w:sz w:val="20"/>
                <w:szCs w:val="20"/>
              </w:rPr>
              <w:t>Paquete</w:t>
            </w:r>
            <w:r w:rsidR="00514958" w:rsidRPr="00FF1DC7">
              <w:rPr>
                <w:rFonts w:cs="Arial"/>
                <w:sz w:val="20"/>
                <w:szCs w:val="20"/>
              </w:rPr>
              <w:t xml:space="preserve"> de toallas húmedas. </w:t>
            </w:r>
          </w:p>
        </w:tc>
      </w:tr>
    </w:tbl>
    <w:p w14:paraId="7031E5CB" w14:textId="77777777" w:rsidR="006D6274" w:rsidRPr="00FF1DC7" w:rsidRDefault="006D6274" w:rsidP="006D6274">
      <w:pPr>
        <w:spacing w:after="0" w:line="240" w:lineRule="auto"/>
        <w:rPr>
          <w:rFonts w:cs="Arial"/>
          <w:sz w:val="18"/>
          <w:szCs w:val="18"/>
        </w:rPr>
      </w:pPr>
    </w:p>
    <w:p w14:paraId="45498D37" w14:textId="77777777" w:rsidR="00BB0E98" w:rsidRPr="00FF1DC7" w:rsidRDefault="00BB0E98" w:rsidP="00AF2759">
      <w:pPr>
        <w:jc w:val="center"/>
        <w:rPr>
          <w:rFonts w:cs="Arial"/>
          <w:b/>
          <w:sz w:val="18"/>
          <w:szCs w:val="18"/>
        </w:rPr>
      </w:pPr>
    </w:p>
    <w:p w14:paraId="31BB432F" w14:textId="77777777" w:rsidR="006A1CBD" w:rsidRPr="00FF1DC7" w:rsidRDefault="006A1CBD" w:rsidP="00FF1DC7">
      <w:pPr>
        <w:rPr>
          <w:rFonts w:cs="Arial"/>
          <w:b/>
        </w:rPr>
      </w:pPr>
    </w:p>
    <w:p w14:paraId="780D317F" w14:textId="77777777" w:rsidR="00AF2759" w:rsidRPr="00FF1DC7" w:rsidRDefault="00427D9F" w:rsidP="00AF2759">
      <w:pPr>
        <w:jc w:val="center"/>
        <w:rPr>
          <w:rFonts w:cs="Arial"/>
          <w:b/>
        </w:rPr>
      </w:pPr>
      <w:r w:rsidRPr="00FF1DC7">
        <w:rPr>
          <w:rFonts w:cs="Arial"/>
          <w:b/>
        </w:rPr>
        <w:lastRenderedPageBreak/>
        <w:t>PLAN LECTOR 201</w:t>
      </w:r>
      <w:r w:rsidR="00974084" w:rsidRPr="00FF1DC7">
        <w:rPr>
          <w:rFonts w:cs="Arial"/>
          <w:b/>
        </w:rPr>
        <w:t>9</w:t>
      </w:r>
      <w:r w:rsidR="00AF2759" w:rsidRPr="00FF1DC7">
        <w:rPr>
          <w:rFonts w:cs="Arial"/>
          <w:b/>
        </w:rPr>
        <w:t>.</w:t>
      </w:r>
    </w:p>
    <w:p w14:paraId="2D30C3A8" w14:textId="77777777" w:rsidR="000F0405" w:rsidRPr="00FF1DC7" w:rsidRDefault="000F0405" w:rsidP="000F0405">
      <w:pPr>
        <w:rPr>
          <w:rFonts w:cs="Arial"/>
          <w:b/>
          <w:u w:val="single"/>
        </w:rPr>
      </w:pPr>
      <w:r w:rsidRPr="00FF1DC7">
        <w:rPr>
          <w:rFonts w:cs="Arial"/>
          <w:b/>
          <w:u w:val="single"/>
        </w:rPr>
        <w:t>Obligatorios.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410"/>
        <w:gridCol w:w="2693"/>
      </w:tblGrid>
      <w:tr w:rsidR="000F0405" w:rsidRPr="00FF1DC7" w14:paraId="106E40D9" w14:textId="77777777" w:rsidTr="00244417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DAE0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8ADC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D857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Mes de Evaluación</w:t>
            </w:r>
          </w:p>
        </w:tc>
      </w:tr>
      <w:tr w:rsidR="000F0405" w:rsidRPr="00FF1DC7" w14:paraId="1772EC85" w14:textId="77777777" w:rsidTr="0024441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83FE" w14:textId="77777777" w:rsidR="000F0405" w:rsidRPr="00FF1DC7" w:rsidRDefault="000F0405" w:rsidP="0024441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¡Seba es poco sociable!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C32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Colección primeros lectores de SOPENA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DD00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2º semana de marzo</w:t>
            </w:r>
          </w:p>
        </w:tc>
      </w:tr>
      <w:tr w:rsidR="000F0405" w:rsidRPr="00FF1DC7" w14:paraId="413652B4" w14:textId="77777777" w:rsidTr="0024441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618A" w14:textId="77777777" w:rsidR="000F0405" w:rsidRPr="00FF1DC7" w:rsidRDefault="000F0405" w:rsidP="0024441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Olivia no quiere ir al colegio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FF4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Elvira Lindo/Emilio Urberuaga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BECB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2º semana de abril</w:t>
            </w:r>
          </w:p>
        </w:tc>
      </w:tr>
      <w:tr w:rsidR="000F0405" w:rsidRPr="00FF1DC7" w14:paraId="79814A36" w14:textId="77777777" w:rsidTr="00244417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EE0" w14:textId="77777777" w:rsidR="000F0405" w:rsidRPr="00FF1DC7" w:rsidRDefault="000F0405" w:rsidP="0024441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Tomy el perezoso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EF42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Colección primeros lectores de SOPENA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8CC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2º semana de mayo</w:t>
            </w:r>
          </w:p>
        </w:tc>
      </w:tr>
      <w:tr w:rsidR="000F0405" w:rsidRPr="00FF1DC7" w14:paraId="2ADF6E51" w14:textId="77777777" w:rsidTr="0024441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EAFB" w14:textId="77777777" w:rsidR="000F0405" w:rsidRPr="00FF1DC7" w:rsidRDefault="000F0405" w:rsidP="0024441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Papá y Mamá se separan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8A5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Colección primeros lectores de SOPENA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65A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2º semana de junio</w:t>
            </w:r>
          </w:p>
        </w:tc>
      </w:tr>
      <w:tr w:rsidR="000F0405" w:rsidRPr="00FF1DC7" w14:paraId="101FBDEC" w14:textId="77777777" w:rsidTr="0024441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E82D" w14:textId="77777777" w:rsidR="000F0405" w:rsidRPr="00FF1DC7" w:rsidRDefault="000F0405" w:rsidP="0024441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Ada nunca tiene miedo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DC84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Isabel Córdova/ Chata Lucini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8973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2º semana de agosto</w:t>
            </w:r>
          </w:p>
        </w:tc>
      </w:tr>
      <w:tr w:rsidR="000F0405" w:rsidRPr="00FF1DC7" w14:paraId="2369255E" w14:textId="77777777" w:rsidTr="0024441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29B" w14:textId="77777777" w:rsidR="000F0405" w:rsidRPr="00FF1DC7" w:rsidRDefault="000F0405" w:rsidP="0024441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El vampiro niño que soñaba con bailar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6CCE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Paz Correl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F307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2º semana de septiembre</w:t>
            </w:r>
          </w:p>
        </w:tc>
      </w:tr>
      <w:tr w:rsidR="000F0405" w:rsidRPr="00FF1DC7" w14:paraId="227AC54D" w14:textId="77777777" w:rsidTr="00244417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81D" w14:textId="77777777" w:rsidR="000F0405" w:rsidRPr="00FF1DC7" w:rsidRDefault="000F0405" w:rsidP="0024441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Renato culpa a los demás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684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Colección primeros lectores de SOPENA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8D1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2º semana de octubre</w:t>
            </w:r>
          </w:p>
        </w:tc>
      </w:tr>
    </w:tbl>
    <w:p w14:paraId="5AEFD99D" w14:textId="77777777" w:rsidR="000F0405" w:rsidRPr="00FF1DC7" w:rsidRDefault="000F0405" w:rsidP="000F0405">
      <w:pPr>
        <w:tabs>
          <w:tab w:val="left" w:pos="5244"/>
        </w:tabs>
        <w:rPr>
          <w:rFonts w:cs="Arial"/>
          <w:b/>
        </w:rPr>
      </w:pPr>
    </w:p>
    <w:p w14:paraId="3E7C302E" w14:textId="77777777" w:rsidR="000F0405" w:rsidRPr="00FF1DC7" w:rsidRDefault="000F0405" w:rsidP="000F0405">
      <w:pPr>
        <w:tabs>
          <w:tab w:val="left" w:pos="5244"/>
        </w:tabs>
        <w:rPr>
          <w:rFonts w:cs="Arial"/>
          <w:b/>
          <w:u w:val="single"/>
        </w:rPr>
      </w:pPr>
      <w:r w:rsidRPr="00FF1DC7">
        <w:rPr>
          <w:rFonts w:cs="Arial"/>
          <w:b/>
          <w:u w:val="single"/>
        </w:rPr>
        <w:t>Electivos.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410"/>
        <w:gridCol w:w="2693"/>
      </w:tblGrid>
      <w:tr w:rsidR="000F0405" w:rsidRPr="00FF1DC7" w14:paraId="51A97A87" w14:textId="77777777" w:rsidTr="00244417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DE0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A0E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7992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Mes de Evaluación</w:t>
            </w:r>
          </w:p>
        </w:tc>
      </w:tr>
      <w:tr w:rsidR="000F0405" w:rsidRPr="00FF1DC7" w14:paraId="26EC4D89" w14:textId="77777777" w:rsidTr="00244417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87D" w14:textId="77777777" w:rsidR="000F0405" w:rsidRPr="00FF1DC7" w:rsidRDefault="000F0405" w:rsidP="0024441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 xml:space="preserve">Hoy no quiero ir al colegio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3F62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Soledad Gómez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62B3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2 semana de nov- Electivo</w:t>
            </w:r>
          </w:p>
        </w:tc>
      </w:tr>
      <w:tr w:rsidR="000F0405" w:rsidRPr="00FF1DC7" w14:paraId="60685BC7" w14:textId="77777777" w:rsidTr="00244417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8CF" w14:textId="77777777" w:rsidR="000F0405" w:rsidRPr="00FF1DC7" w:rsidRDefault="000F0405" w:rsidP="0024441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La Bruja Mon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772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Pilar Mateos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EFFC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2 semana de nov- Electivo</w:t>
            </w:r>
          </w:p>
        </w:tc>
      </w:tr>
      <w:tr w:rsidR="000F0405" w:rsidRPr="00FF1DC7" w14:paraId="41E88A20" w14:textId="77777777" w:rsidTr="00244417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B34" w14:textId="77777777" w:rsidR="000F0405" w:rsidRPr="00FF1DC7" w:rsidRDefault="000F0405" w:rsidP="0024441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Tatán pierde el control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1AB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Colección primeros lectores de SOPENA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DC7" w14:textId="77777777" w:rsidR="000F0405" w:rsidRPr="00FF1DC7" w:rsidRDefault="000F0405" w:rsidP="002444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FF1DC7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2 semana de nov- Electivo</w:t>
            </w:r>
          </w:p>
        </w:tc>
      </w:tr>
    </w:tbl>
    <w:p w14:paraId="1107B542" w14:textId="77777777" w:rsidR="000F0405" w:rsidRPr="00FF1DC7" w:rsidRDefault="000F0405" w:rsidP="000F0405">
      <w:pPr>
        <w:tabs>
          <w:tab w:val="left" w:pos="5244"/>
        </w:tabs>
        <w:rPr>
          <w:rFonts w:cs="Arial"/>
          <w:b/>
        </w:rPr>
      </w:pPr>
    </w:p>
    <w:p w14:paraId="6FC17153" w14:textId="77777777" w:rsidR="000F0405" w:rsidRPr="00FF1DC7" w:rsidRDefault="000F0405" w:rsidP="000F0405">
      <w:pPr>
        <w:tabs>
          <w:tab w:val="left" w:pos="5244"/>
        </w:tabs>
        <w:jc w:val="both"/>
        <w:rPr>
          <w:rFonts w:cs="Arial"/>
        </w:rPr>
      </w:pPr>
      <w:r w:rsidRPr="00FF1DC7">
        <w:rPr>
          <w:rFonts w:cs="Arial"/>
          <w:b/>
        </w:rPr>
        <w:t xml:space="preserve">Justificación: </w:t>
      </w:r>
      <w:r w:rsidRPr="00FF1DC7">
        <w:rPr>
          <w:rFonts w:cs="Arial"/>
        </w:rPr>
        <w:t>Las lecturas complementarias para estos niveles fueron cuidadosamente seleccionadas, teniendo como objetivo principal desarrollar  el gusto por la lectura e insertar tempranamente a los niños en el mundo letrado.</w:t>
      </w:r>
      <w:r w:rsidRPr="00FF1DC7">
        <w:rPr>
          <w:rFonts w:cs="Arial"/>
        </w:rPr>
        <w:tab/>
      </w:r>
    </w:p>
    <w:p w14:paraId="6B2580E0" w14:textId="77777777" w:rsidR="000F0405" w:rsidRPr="00FF1DC7" w:rsidRDefault="000F0405" w:rsidP="000F0405">
      <w:pPr>
        <w:spacing w:after="0" w:line="240" w:lineRule="auto"/>
      </w:pPr>
    </w:p>
    <w:p w14:paraId="18CDF7CE" w14:textId="77777777" w:rsidR="000F0405" w:rsidRPr="00FF1DC7" w:rsidRDefault="000F0405" w:rsidP="00AF2759">
      <w:pPr>
        <w:jc w:val="center"/>
        <w:rPr>
          <w:rFonts w:cs="Arial"/>
          <w:b/>
        </w:rPr>
      </w:pPr>
    </w:p>
    <w:sectPr w:rsidR="000F0405" w:rsidRPr="00FF1DC7" w:rsidSect="00715390">
      <w:headerReference w:type="default" r:id="rId7"/>
      <w:footerReference w:type="default" r:id="rId8"/>
      <w:pgSz w:w="11907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DF5B5" w14:textId="77777777" w:rsidR="00CB05EA" w:rsidRDefault="00CB05EA" w:rsidP="000D5E6A">
      <w:pPr>
        <w:spacing w:after="0" w:line="240" w:lineRule="auto"/>
      </w:pPr>
      <w:r>
        <w:separator/>
      </w:r>
    </w:p>
  </w:endnote>
  <w:endnote w:type="continuationSeparator" w:id="0">
    <w:p w14:paraId="129B0547" w14:textId="77777777" w:rsidR="00CB05EA" w:rsidRDefault="00CB05EA" w:rsidP="000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55585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66960B4E" w14:textId="77777777" w:rsidR="007773EC" w:rsidRPr="007773EC" w:rsidRDefault="002167E3">
        <w:pPr>
          <w:pStyle w:val="Piedepgina"/>
          <w:jc w:val="right"/>
          <w:rPr>
            <w:rFonts w:ascii="Arial Narrow" w:hAnsi="Arial Narrow"/>
          </w:rPr>
        </w:pPr>
        <w:r w:rsidRPr="007773EC">
          <w:rPr>
            <w:rFonts w:ascii="Arial Narrow" w:hAnsi="Arial Narrow"/>
          </w:rPr>
          <w:fldChar w:fldCharType="begin"/>
        </w:r>
        <w:r w:rsidR="007773EC" w:rsidRPr="007773EC">
          <w:rPr>
            <w:rFonts w:ascii="Arial Narrow" w:hAnsi="Arial Narrow"/>
          </w:rPr>
          <w:instrText>PAGE   \* MERGEFORMAT</w:instrText>
        </w:r>
        <w:r w:rsidRPr="007773EC">
          <w:rPr>
            <w:rFonts w:ascii="Arial Narrow" w:hAnsi="Arial Narrow"/>
          </w:rPr>
          <w:fldChar w:fldCharType="separate"/>
        </w:r>
        <w:r w:rsidR="009D0D7E" w:rsidRPr="009D0D7E">
          <w:rPr>
            <w:rFonts w:ascii="Arial Narrow" w:hAnsi="Arial Narrow"/>
            <w:noProof/>
            <w:lang w:val="es-ES"/>
          </w:rPr>
          <w:t>1</w:t>
        </w:r>
        <w:r w:rsidRPr="007773EC">
          <w:rPr>
            <w:rFonts w:ascii="Arial Narrow" w:hAnsi="Arial Narrow"/>
          </w:rPr>
          <w:fldChar w:fldCharType="end"/>
        </w:r>
      </w:p>
    </w:sdtContent>
  </w:sdt>
  <w:p w14:paraId="253C8A00" w14:textId="77777777" w:rsidR="007773EC" w:rsidRDefault="007773E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6C69" w14:textId="77777777" w:rsidR="00CB05EA" w:rsidRDefault="00CB05EA" w:rsidP="000D5E6A">
      <w:pPr>
        <w:spacing w:after="0" w:line="240" w:lineRule="auto"/>
      </w:pPr>
      <w:r>
        <w:separator/>
      </w:r>
    </w:p>
  </w:footnote>
  <w:footnote w:type="continuationSeparator" w:id="0">
    <w:p w14:paraId="2DCAD50C" w14:textId="77777777" w:rsidR="00CB05EA" w:rsidRDefault="00CB05EA" w:rsidP="000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669C0" w14:textId="77777777" w:rsidR="000D5E6A" w:rsidRPr="00BB0E98" w:rsidRDefault="000D5E6A">
    <w:pPr>
      <w:pStyle w:val="Encabezado"/>
      <w:rPr>
        <w:rFonts w:ascii="Arial" w:hAnsi="Arial" w:cs="Arial"/>
        <w:sz w:val="20"/>
      </w:rPr>
    </w:pPr>
    <w:r w:rsidRPr="00BB0E98">
      <w:rPr>
        <w:rFonts w:ascii="Arial" w:hAnsi="Arial" w:cs="Arial"/>
        <w:noProof/>
        <w:sz w:val="1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BE583B6" wp14:editId="1EFAA87F">
          <wp:simplePos x="0" y="0"/>
          <wp:positionH relativeFrom="column">
            <wp:posOffset>-352197</wp:posOffset>
          </wp:positionH>
          <wp:positionV relativeFrom="paragraph">
            <wp:posOffset>-102882</wp:posOffset>
          </wp:positionV>
          <wp:extent cx="286190" cy="478634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xto los an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0" cy="47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E98">
      <w:rPr>
        <w:rFonts w:ascii="Arial" w:hAnsi="Arial" w:cs="Arial"/>
        <w:sz w:val="20"/>
      </w:rPr>
      <w:t>Liceo Particular Mixto, Los Andes</w:t>
    </w:r>
  </w:p>
  <w:p w14:paraId="33C3B322" w14:textId="77777777" w:rsidR="000D5E6A" w:rsidRPr="00BB0E98" w:rsidRDefault="000D5E6A">
    <w:pPr>
      <w:pStyle w:val="Encabezado"/>
      <w:rPr>
        <w:rFonts w:ascii="Arial" w:hAnsi="Arial" w:cs="Arial"/>
        <w:sz w:val="20"/>
      </w:rPr>
    </w:pPr>
    <w:r w:rsidRPr="00BB0E98">
      <w:rPr>
        <w:rFonts w:ascii="Arial" w:hAnsi="Arial" w:cs="Arial"/>
        <w:sz w:val="20"/>
      </w:rPr>
      <w:t>Básica Número dos.</w:t>
    </w:r>
  </w:p>
  <w:p w14:paraId="75BBE4A8" w14:textId="77777777" w:rsidR="000D5E6A" w:rsidRDefault="000D5E6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684"/>
    <w:multiLevelType w:val="hybridMultilevel"/>
    <w:tmpl w:val="6A526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97F79"/>
    <w:multiLevelType w:val="hybridMultilevel"/>
    <w:tmpl w:val="22BA8E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819F9"/>
    <w:multiLevelType w:val="hybridMultilevel"/>
    <w:tmpl w:val="B5644084"/>
    <w:lvl w:ilvl="0" w:tplc="55563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A063D"/>
    <w:multiLevelType w:val="hybridMultilevel"/>
    <w:tmpl w:val="EF868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74"/>
    <w:rsid w:val="00003A66"/>
    <w:rsid w:val="000662EC"/>
    <w:rsid w:val="00095717"/>
    <w:rsid w:val="000D4E20"/>
    <w:rsid w:val="000D5E6A"/>
    <w:rsid w:val="000F0405"/>
    <w:rsid w:val="00103E6A"/>
    <w:rsid w:val="0012533F"/>
    <w:rsid w:val="001256FB"/>
    <w:rsid w:val="00125B02"/>
    <w:rsid w:val="00166285"/>
    <w:rsid w:val="00194E1E"/>
    <w:rsid w:val="001A1277"/>
    <w:rsid w:val="001A12EB"/>
    <w:rsid w:val="001A266C"/>
    <w:rsid w:val="001A31A1"/>
    <w:rsid w:val="001A79A1"/>
    <w:rsid w:val="001B23ED"/>
    <w:rsid w:val="001C2B1A"/>
    <w:rsid w:val="002067F5"/>
    <w:rsid w:val="002167E3"/>
    <w:rsid w:val="00220A5C"/>
    <w:rsid w:val="002240DE"/>
    <w:rsid w:val="00232C38"/>
    <w:rsid w:val="00272C5A"/>
    <w:rsid w:val="002A3FE8"/>
    <w:rsid w:val="002C01BF"/>
    <w:rsid w:val="003601E1"/>
    <w:rsid w:val="003845A3"/>
    <w:rsid w:val="00385B1C"/>
    <w:rsid w:val="00391785"/>
    <w:rsid w:val="003B5594"/>
    <w:rsid w:val="003F36EF"/>
    <w:rsid w:val="003F4F8F"/>
    <w:rsid w:val="00427D9F"/>
    <w:rsid w:val="00432EF2"/>
    <w:rsid w:val="004430A3"/>
    <w:rsid w:val="004555D8"/>
    <w:rsid w:val="00483524"/>
    <w:rsid w:val="004F4F60"/>
    <w:rsid w:val="00504459"/>
    <w:rsid w:val="00514958"/>
    <w:rsid w:val="00535252"/>
    <w:rsid w:val="00547E00"/>
    <w:rsid w:val="005B6D3B"/>
    <w:rsid w:val="0061041C"/>
    <w:rsid w:val="0066673B"/>
    <w:rsid w:val="006A1CBD"/>
    <w:rsid w:val="006D6274"/>
    <w:rsid w:val="006E0F68"/>
    <w:rsid w:val="00703976"/>
    <w:rsid w:val="00711CD1"/>
    <w:rsid w:val="00715390"/>
    <w:rsid w:val="007164EC"/>
    <w:rsid w:val="00727A27"/>
    <w:rsid w:val="00730EF5"/>
    <w:rsid w:val="00737DB6"/>
    <w:rsid w:val="007773EC"/>
    <w:rsid w:val="007C4E93"/>
    <w:rsid w:val="007C7925"/>
    <w:rsid w:val="008815BC"/>
    <w:rsid w:val="008A3E8C"/>
    <w:rsid w:val="008D69BB"/>
    <w:rsid w:val="008F1978"/>
    <w:rsid w:val="009015D6"/>
    <w:rsid w:val="009401FC"/>
    <w:rsid w:val="0094166E"/>
    <w:rsid w:val="009500F1"/>
    <w:rsid w:val="00955A5A"/>
    <w:rsid w:val="00974084"/>
    <w:rsid w:val="009A70F4"/>
    <w:rsid w:val="009D0D7E"/>
    <w:rsid w:val="009D2424"/>
    <w:rsid w:val="009D688A"/>
    <w:rsid w:val="009F4E0B"/>
    <w:rsid w:val="00A025F5"/>
    <w:rsid w:val="00A071FA"/>
    <w:rsid w:val="00A45C39"/>
    <w:rsid w:val="00A564C6"/>
    <w:rsid w:val="00A62AD5"/>
    <w:rsid w:val="00A74559"/>
    <w:rsid w:val="00A91FCB"/>
    <w:rsid w:val="00AE0FF3"/>
    <w:rsid w:val="00AF2759"/>
    <w:rsid w:val="00B0582C"/>
    <w:rsid w:val="00BB0E98"/>
    <w:rsid w:val="00BC1467"/>
    <w:rsid w:val="00C034AF"/>
    <w:rsid w:val="00C12D0B"/>
    <w:rsid w:val="00C65849"/>
    <w:rsid w:val="00C742A5"/>
    <w:rsid w:val="00C770C9"/>
    <w:rsid w:val="00C774FE"/>
    <w:rsid w:val="00C979B4"/>
    <w:rsid w:val="00CB05EA"/>
    <w:rsid w:val="00CD3BF9"/>
    <w:rsid w:val="00CE634F"/>
    <w:rsid w:val="00D23B24"/>
    <w:rsid w:val="00D469F7"/>
    <w:rsid w:val="00D61D3A"/>
    <w:rsid w:val="00D718CD"/>
    <w:rsid w:val="00D84B25"/>
    <w:rsid w:val="00D8602B"/>
    <w:rsid w:val="00DA64D9"/>
    <w:rsid w:val="00DA7FEA"/>
    <w:rsid w:val="00DF5330"/>
    <w:rsid w:val="00E011BA"/>
    <w:rsid w:val="00E207BF"/>
    <w:rsid w:val="00E20D0A"/>
    <w:rsid w:val="00E4063A"/>
    <w:rsid w:val="00E466B2"/>
    <w:rsid w:val="00E678C2"/>
    <w:rsid w:val="00E7468D"/>
    <w:rsid w:val="00EA04DB"/>
    <w:rsid w:val="00F91BA9"/>
    <w:rsid w:val="00FA62F3"/>
    <w:rsid w:val="00FB03D0"/>
    <w:rsid w:val="00FB6D7A"/>
    <w:rsid w:val="00FC59A6"/>
    <w:rsid w:val="00FF1DC7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63F56"/>
  <w15:docId w15:val="{6274A460-DA81-41BE-95F2-FC0DE6F5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0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4E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5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E6A"/>
  </w:style>
  <w:style w:type="paragraph" w:styleId="Piedepgina">
    <w:name w:val="footer"/>
    <w:basedOn w:val="Normal"/>
    <w:link w:val="PiedepginaCar"/>
    <w:uiPriority w:val="99"/>
    <w:unhideWhenUsed/>
    <w:rsid w:val="000D5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E6A"/>
  </w:style>
  <w:style w:type="paragraph" w:customStyle="1" w:styleId="Default">
    <w:name w:val="Default"/>
    <w:rsid w:val="00DF53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C01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MaxGonzalez</dc:creator>
  <cp:lastModifiedBy>Usuario de Microsoft Office</cp:lastModifiedBy>
  <cp:revision>5</cp:revision>
  <cp:lastPrinted>2014-12-12T15:44:00Z</cp:lastPrinted>
  <dcterms:created xsi:type="dcterms:W3CDTF">2018-10-04T17:54:00Z</dcterms:created>
  <dcterms:modified xsi:type="dcterms:W3CDTF">2018-10-05T14:12:00Z</dcterms:modified>
</cp:coreProperties>
</file>