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GUÍA DE TRABAJO: Comic.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CURSO: 7° Básico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1.- Recuerda lo leído en el PPT anterior y escribe lo que dicen en este momento los personajes.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Recuerda no te extiendas mucho, escribe solo lo esencial.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71120</wp:posOffset>
                </wp:positionV>
                <wp:extent cx="4166870" cy="473075"/>
                <wp:effectExtent b="0" l="0" r="0" t="0"/>
                <wp:wrapSquare wrapText="bothSides" distB="45720" distT="45720" distL="114300" distR="114300"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71120</wp:posOffset>
                </wp:positionV>
                <wp:extent cx="4166870" cy="473075"/>
                <wp:effectExtent b="0" l="0" r="0" t="0"/>
                <wp:wrapSquare wrapText="bothSides" distB="45720" distT="45720" distL="114300" distR="114300"/>
                <wp:docPr id="10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6870" cy="473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-1269</wp:posOffset>
            </wp:positionH>
            <wp:positionV relativeFrom="paragraph">
              <wp:posOffset>76200</wp:posOffset>
            </wp:positionV>
            <wp:extent cx="6758305" cy="3514090"/>
            <wp:effectExtent b="0" l="0" r="0" t="0"/>
            <wp:wrapSquare wrapText="bothSides" distB="0" distT="0" distL="114300" distR="114300"/>
            <wp:docPr id="103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7828" l="0" r="1645" t="24671"/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3514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2.-  En la siguiente viñeta indica los elementos del comic: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15241</wp:posOffset>
            </wp:positionH>
            <wp:positionV relativeFrom="paragraph">
              <wp:posOffset>128270</wp:posOffset>
            </wp:positionV>
            <wp:extent cx="6369050" cy="2533015"/>
            <wp:effectExtent b="0" l="0" r="0" t="0"/>
            <wp:wrapSquare wrapText="bothSides" distB="0" distT="0" distL="114300" distR="114300"/>
            <wp:docPr id="10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30541" l="9225" r="42097" t="33135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533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-6464299</wp:posOffset>
                </wp:positionH>
                <wp:positionV relativeFrom="paragraph">
                  <wp:posOffset>139700</wp:posOffset>
                </wp:positionV>
                <wp:extent cx="1494790" cy="471805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03368" y="3548860"/>
                          <a:ext cx="148526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-6464299</wp:posOffset>
                </wp:positionH>
                <wp:positionV relativeFrom="paragraph">
                  <wp:posOffset>139700</wp:posOffset>
                </wp:positionV>
                <wp:extent cx="1494790" cy="471805"/>
                <wp:effectExtent b="0" l="0" r="0" t="0"/>
                <wp:wrapNone/>
                <wp:docPr id="10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790" cy="471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-1765299</wp:posOffset>
                </wp:positionH>
                <wp:positionV relativeFrom="paragraph">
                  <wp:posOffset>25400</wp:posOffset>
                </wp:positionV>
                <wp:extent cx="1870075" cy="1008380"/>
                <wp:effectExtent b="0" l="0" r="0" t="0"/>
                <wp:wrapNone/>
                <wp:docPr id="103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15725" y="3280573"/>
                          <a:ext cx="186055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-1765299</wp:posOffset>
                </wp:positionH>
                <wp:positionV relativeFrom="paragraph">
                  <wp:posOffset>25400</wp:posOffset>
                </wp:positionV>
                <wp:extent cx="1870075" cy="1008380"/>
                <wp:effectExtent b="0" l="0" r="0" t="0"/>
                <wp:wrapNone/>
                <wp:docPr id="103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0075" cy="1008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-6642099</wp:posOffset>
                </wp:positionH>
                <wp:positionV relativeFrom="paragraph">
                  <wp:posOffset>76200</wp:posOffset>
                </wp:positionV>
                <wp:extent cx="1544320" cy="450850"/>
                <wp:effectExtent b="0" l="0" r="0" t="0"/>
                <wp:wrapNone/>
                <wp:docPr id="103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578603" y="3559338"/>
                          <a:ext cx="153479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-6642099</wp:posOffset>
                </wp:positionH>
                <wp:positionV relativeFrom="paragraph">
                  <wp:posOffset>76200</wp:posOffset>
                </wp:positionV>
                <wp:extent cx="1544320" cy="450850"/>
                <wp:effectExtent b="0" l="0" r="0" t="0"/>
                <wp:wrapNone/>
                <wp:docPr id="103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32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-6578599</wp:posOffset>
                </wp:positionH>
                <wp:positionV relativeFrom="paragraph">
                  <wp:posOffset>101600</wp:posOffset>
                </wp:positionV>
                <wp:extent cx="1243330" cy="524510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29098" y="3522508"/>
                          <a:ext cx="123380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-6578599</wp:posOffset>
                </wp:positionH>
                <wp:positionV relativeFrom="paragraph">
                  <wp:posOffset>101600</wp:posOffset>
                </wp:positionV>
                <wp:extent cx="1243330" cy="524510"/>
                <wp:effectExtent b="0" l="0" r="0" t="0"/>
                <wp:wrapNone/>
                <wp:docPr id="102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330" cy="524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09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3.-  Mediante lo observado responde: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192405</wp:posOffset>
            </wp:positionH>
            <wp:positionV relativeFrom="paragraph">
              <wp:posOffset>319405</wp:posOffset>
            </wp:positionV>
            <wp:extent cx="6657340" cy="4563745"/>
            <wp:effectExtent b="0" l="0" r="0" t="0"/>
            <wp:wrapSquare wrapText="bothSides" distB="0" distT="0" distL="0" distR="0"/>
            <wp:docPr id="10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6139" l="23350" r="24890" t="17291"/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4563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1.- ¿Cuál es la finalidad del texto que acabas de leer?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2.- ¿Qué tipo de texto es? Explica.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3.- ¿Qué estructura del comic se encuentra?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4.- ¿Qué elementos faltan en el comic?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567" w:firstLine="5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4.- Crea tu propio comic con los elementos vistos. (6 viñetas)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20163" w:w="12242"/>
      <w:pgMar w:bottom="33" w:top="284" w:left="567" w:right="902" w:header="27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CORPORACIÓN MONTE ACONCAGUA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496570</wp:posOffset>
          </wp:positionH>
          <wp:positionV relativeFrom="paragraph">
            <wp:posOffset>-89534</wp:posOffset>
          </wp:positionV>
          <wp:extent cx="705485" cy="930910"/>
          <wp:effectExtent b="0" l="0" r="0" t="0"/>
          <wp:wrapNone/>
          <wp:docPr id="1033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5485" cy="9309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LICEO MIXTO BÁSICA N°1 LOS ANDES</w:t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DOCENTE: Pía Molina Paz</w:t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2020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2159000</wp:posOffset>
              </wp:positionH>
              <wp:positionV relativeFrom="paragraph">
                <wp:posOffset>127000</wp:posOffset>
              </wp:positionV>
              <wp:extent cx="2484120" cy="12700"/>
              <wp:effectExtent b="0" l="0" r="0" t="0"/>
              <wp:wrapNone/>
              <wp:docPr id="102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103940" y="3780000"/>
                        <a:ext cx="248412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2159000</wp:posOffset>
              </wp:positionH>
              <wp:positionV relativeFrom="paragraph">
                <wp:posOffset>127000</wp:posOffset>
              </wp:positionV>
              <wp:extent cx="2484120" cy="12700"/>
              <wp:effectExtent b="0" l="0" r="0" t="0"/>
              <wp:wrapNone/>
              <wp:docPr id="102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8412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_____________________________________________________________________________________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Calibri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es-ES"/>
    </w:rPr>
  </w:style>
  <w:style w:type="paragraph" w:styleId="Título5">
    <w:name w:val="Título 5"/>
    <w:basedOn w:val="Normal"/>
    <w:next w:val="Título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Cuadrículamedia1-Énfasis2">
    <w:name w:val="Cuadrícula media 1 - Énfasis 2"/>
    <w:basedOn w:val="Normal"/>
    <w:next w:val="Cuadrículamedia1-Énfasis2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stilo1">
    <w:name w:val="estilo1"/>
    <w:basedOn w:val="Fuentedepárrafopredeter."/>
    <w:next w:val="estil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mbria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SubtítuloCar">
    <w:name w:val="Subtítulo Car"/>
    <w:next w:val="SubtítuloCar"/>
    <w:autoRedefine w:val="0"/>
    <w:hidden w:val="0"/>
    <w:qFormat w:val="0"/>
    <w:rPr>
      <w:rFonts w:ascii="Cambria" w:cs="Times New Roman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Calibri" w:cs="Times New Roman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+zgAK3Nk/bC5aDnA3bFgsy9Djw==">AMUW2mVA15FeE563V42fysuQhxaStNICFLx+SOo0vG8gd6JdD6N65nP8sjBUbIN3zy47njBAPqb56OnBRuTwWVU4VCWSbRVcI7Bpr8i3NZHLQfyLeWX9cZk=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2020-03-23T18:34:00Z</dcterms:created>
  <dc:creator>Mlex XP</dc:creator>
</cp:coreProperties>
</file>