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7337F2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2</w:t>
                            </w:r>
                          </w:p>
                          <w:p w:rsidR="00B74DA4" w:rsidRPr="00B74DA4" w:rsidRDefault="00533DB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3° BASICO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7337F2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2</w:t>
                      </w:r>
                    </w:p>
                    <w:p w:rsidR="00B74DA4" w:rsidRPr="00B74DA4" w:rsidRDefault="00533DB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3° BASICO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268" w:type="dxa"/>
        <w:tblInd w:w="-5" w:type="dxa"/>
        <w:tblLook w:val="04A0" w:firstRow="1" w:lastRow="0" w:firstColumn="1" w:lastColumn="0" w:noHBand="0" w:noVBand="1"/>
      </w:tblPr>
      <w:tblGrid>
        <w:gridCol w:w="3362"/>
        <w:gridCol w:w="6906"/>
      </w:tblGrid>
      <w:tr w:rsidR="00B74DA4" w:rsidTr="00533DB9">
        <w:trPr>
          <w:trHeight w:val="262"/>
        </w:trPr>
        <w:tc>
          <w:tcPr>
            <w:tcW w:w="3362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6906" w:type="dxa"/>
          </w:tcPr>
          <w:p w:rsidR="00B74DA4" w:rsidRPr="00D00013" w:rsidRDefault="007337F2">
            <w:pPr>
              <w:rPr>
                <w:rFonts w:ascii="Arial" w:hAnsi="Arial" w:cs="Arial"/>
                <w:sz w:val="20"/>
                <w:szCs w:val="20"/>
              </w:rPr>
            </w:pPr>
            <w:r w:rsidRPr="00D00013">
              <w:rPr>
                <w:rFonts w:ascii="Arial" w:eastAsia="Times New Roman" w:hAnsi="Arial" w:cs="Arial"/>
                <w:sz w:val="20"/>
                <w:szCs w:val="20"/>
                <w:lang w:val="es-ES" w:eastAsia="es-CL"/>
              </w:rPr>
              <w:t>Identificar diferentes tipos de textos informativos.</w:t>
            </w:r>
          </w:p>
        </w:tc>
      </w:tr>
      <w:tr w:rsidR="00B74DA4" w:rsidTr="00533DB9">
        <w:trPr>
          <w:trHeight w:val="248"/>
        </w:trPr>
        <w:tc>
          <w:tcPr>
            <w:tcW w:w="3362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6906" w:type="dxa"/>
          </w:tcPr>
          <w:p w:rsidR="00B74DA4" w:rsidRPr="00D00013" w:rsidRDefault="00533DB9">
            <w:pPr>
              <w:rPr>
                <w:rFonts w:ascii="Arial" w:hAnsi="Arial" w:cs="Arial"/>
                <w:sz w:val="20"/>
                <w:szCs w:val="20"/>
              </w:rPr>
            </w:pPr>
            <w:r w:rsidRPr="00D00013">
              <w:rPr>
                <w:rFonts w:ascii="Arial" w:eastAsia="Calibri" w:hAnsi="Arial" w:cs="Arial"/>
                <w:sz w:val="20"/>
                <w:szCs w:val="20"/>
              </w:rPr>
              <w:t>Lee cuidadosamente antes de responder cada uno de los ítems.</w:t>
            </w:r>
          </w:p>
        </w:tc>
      </w:tr>
      <w:tr w:rsidR="00B74DA4" w:rsidTr="00533DB9">
        <w:trPr>
          <w:trHeight w:val="262"/>
        </w:trPr>
        <w:tc>
          <w:tcPr>
            <w:tcW w:w="3362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6906" w:type="dxa"/>
          </w:tcPr>
          <w:p w:rsidR="00B74DA4" w:rsidRPr="00D00013" w:rsidRDefault="002A3A03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0001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Diferenciar  variados tipos de textos informativos.</w:t>
            </w:r>
          </w:p>
        </w:tc>
      </w:tr>
      <w:tr w:rsidR="00B74DA4" w:rsidTr="00533DB9">
        <w:trPr>
          <w:trHeight w:val="248"/>
        </w:trPr>
        <w:tc>
          <w:tcPr>
            <w:tcW w:w="3362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6906" w:type="dxa"/>
          </w:tcPr>
          <w:p w:rsidR="00B74DA4" w:rsidRPr="00D00013" w:rsidRDefault="009B2D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33DB9" w:rsidRPr="00D0001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20EC9" w:rsidTr="00533DB9">
        <w:trPr>
          <w:trHeight w:val="248"/>
        </w:trPr>
        <w:tc>
          <w:tcPr>
            <w:tcW w:w="3362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6906" w:type="dxa"/>
          </w:tcPr>
          <w:p w:rsidR="00820EC9" w:rsidRPr="00D00013" w:rsidRDefault="009B2D47" w:rsidP="00756CA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7929B1">
                <w:rPr>
                  <w:rStyle w:val="Hipervnculo"/>
                  <w:rFonts w:ascii="Arial" w:hAnsi="Arial" w:cs="Arial"/>
                  <w:sz w:val="20"/>
                  <w:szCs w:val="20"/>
                </w:rPr>
                <w:t>cmilanca@liceomixto.cl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hyperlink r:id="rId7" w:history="1">
              <w:r w:rsidRPr="007929B1">
                <w:rPr>
                  <w:rStyle w:val="Hipervnculo"/>
                  <w:rFonts w:ascii="Arial" w:hAnsi="Arial" w:cs="Arial"/>
                  <w:sz w:val="20"/>
                  <w:szCs w:val="20"/>
                </w:rPr>
                <w:t>dcalderon@liceomixto.cl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355799" w:rsidRDefault="002A3A03" w:rsidP="00355799">
      <w:pPr>
        <w:rPr>
          <w:b/>
        </w:rPr>
      </w:pPr>
      <w:r w:rsidRPr="00355799">
        <w:rPr>
          <w:b/>
        </w:rPr>
        <w:t>Recuerda:</w:t>
      </w:r>
    </w:p>
    <w:p w:rsidR="00BE2F1E" w:rsidRPr="00355799" w:rsidRDefault="00BE2F1E" w:rsidP="00355799">
      <w:pPr>
        <w:rPr>
          <w:b/>
        </w:rPr>
      </w:pPr>
      <w:r>
        <w:rPr>
          <w:rFonts w:ascii="Arial" w:eastAsia="Times New Roman" w:hAnsi="Arial" w:cs="Arial"/>
          <w:sz w:val="20"/>
          <w:szCs w:val="20"/>
          <w:lang w:eastAsia="es-CL"/>
        </w:rPr>
        <w:t xml:space="preserve">Los </w:t>
      </w:r>
      <w:r w:rsidRPr="00BE2F1E">
        <w:rPr>
          <w:rFonts w:ascii="Arial" w:eastAsia="Times New Roman" w:hAnsi="Arial" w:cs="Arial"/>
          <w:b/>
          <w:sz w:val="20"/>
          <w:szCs w:val="20"/>
          <w:lang w:eastAsia="es-CL"/>
        </w:rPr>
        <w:t>textos informativos</w:t>
      </w:r>
      <w:r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bCs/>
          <w:color w:val="000000"/>
          <w:kern w:val="24"/>
          <w:sz w:val="20"/>
          <w:szCs w:val="20"/>
          <w:lang w:val="es-MX"/>
        </w:rPr>
        <w:t>son</w:t>
      </w:r>
      <w:r w:rsidRPr="00BE2F1E">
        <w:rPr>
          <w:rFonts w:ascii="Arial" w:hAnsi="Arial" w:cs="Arial"/>
          <w:bCs/>
          <w:color w:val="000000"/>
          <w:kern w:val="24"/>
          <w:sz w:val="20"/>
          <w:szCs w:val="20"/>
          <w:lang w:val="es-MX"/>
        </w:rPr>
        <w:t xml:space="preserve"> una producción escrita  que permite al lector obtener información sobre un acontecimiento actual o pasado o</w:t>
      </w:r>
      <w:r>
        <w:rPr>
          <w:rFonts w:ascii="Arial" w:hAnsi="Arial" w:cs="Arial"/>
          <w:bCs/>
          <w:color w:val="000000"/>
          <w:kern w:val="24"/>
          <w:sz w:val="20"/>
          <w:szCs w:val="20"/>
          <w:lang w:val="es-MX"/>
        </w:rPr>
        <w:t xml:space="preserve"> cualquier otro tema de interés a través de diferentes textos tales como: Diccio</w:t>
      </w:r>
      <w:r w:rsidR="00B257A1">
        <w:rPr>
          <w:rFonts w:ascii="Arial" w:hAnsi="Arial" w:cs="Arial"/>
          <w:bCs/>
          <w:color w:val="000000"/>
          <w:kern w:val="24"/>
          <w:sz w:val="20"/>
          <w:szCs w:val="20"/>
          <w:lang w:val="es-MX"/>
        </w:rPr>
        <w:t>narios, Enciclopedias, Noticieros</w:t>
      </w:r>
      <w:r>
        <w:rPr>
          <w:rFonts w:ascii="Arial" w:hAnsi="Arial" w:cs="Arial"/>
          <w:bCs/>
          <w:color w:val="000000"/>
          <w:kern w:val="24"/>
          <w:sz w:val="20"/>
          <w:szCs w:val="20"/>
          <w:lang w:val="es-MX"/>
        </w:rPr>
        <w:t>, Revistas, Periódicos, Afiches, Trípticos, etc.</w:t>
      </w:r>
    </w:p>
    <w:p w:rsidR="00A52869" w:rsidRDefault="00A52869" w:rsidP="00BE2F1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bCs/>
          <w:color w:val="000000"/>
          <w:kern w:val="24"/>
          <w:sz w:val="20"/>
          <w:szCs w:val="20"/>
          <w:lang w:val="es-MX"/>
        </w:rPr>
      </w:pPr>
    </w:p>
    <w:p w:rsidR="00BE2F1E" w:rsidRDefault="00B257A1" w:rsidP="00BE2F1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bCs/>
          <w:color w:val="000000"/>
          <w:kern w:val="24"/>
          <w:sz w:val="20"/>
          <w:szCs w:val="20"/>
          <w:lang w:val="es-MX"/>
        </w:rPr>
      </w:pPr>
      <w:r w:rsidRPr="00B257A1">
        <w:rPr>
          <w:rFonts w:ascii="Arial" w:hAnsi="Arial" w:cs="Arial"/>
          <w:b/>
          <w:bCs/>
          <w:color w:val="000000"/>
          <w:kern w:val="24"/>
          <w:sz w:val="20"/>
          <w:szCs w:val="20"/>
          <w:lang w:val="es-MX"/>
        </w:rPr>
        <w:t>1.-</w:t>
      </w:r>
      <w:r>
        <w:rPr>
          <w:rFonts w:ascii="Arial" w:hAnsi="Arial" w:cs="Arial"/>
          <w:bCs/>
          <w:color w:val="000000"/>
          <w:kern w:val="24"/>
          <w:sz w:val="20"/>
          <w:szCs w:val="20"/>
          <w:lang w:val="es-MX"/>
        </w:rPr>
        <w:t xml:space="preserve"> Pega recorte o dibuja 4</w:t>
      </w:r>
      <w:r w:rsidR="00BE2F1E">
        <w:rPr>
          <w:rFonts w:ascii="Arial" w:hAnsi="Arial" w:cs="Arial"/>
          <w:bCs/>
          <w:color w:val="000000"/>
          <w:kern w:val="24"/>
          <w:sz w:val="20"/>
          <w:szCs w:val="20"/>
          <w:lang w:val="es-MX"/>
        </w:rPr>
        <w:t xml:space="preserve"> tipos de textos informativos</w:t>
      </w:r>
      <w:r>
        <w:rPr>
          <w:rFonts w:ascii="Arial" w:hAnsi="Arial" w:cs="Arial"/>
          <w:bCs/>
          <w:color w:val="000000"/>
          <w:kern w:val="24"/>
          <w:sz w:val="20"/>
          <w:szCs w:val="20"/>
          <w:lang w:val="es-MX"/>
        </w:rPr>
        <w:t xml:space="preserve"> y escribe sus nombres</w:t>
      </w:r>
      <w:r w:rsidR="00BE2F1E">
        <w:rPr>
          <w:rFonts w:ascii="Arial" w:hAnsi="Arial" w:cs="Arial"/>
          <w:bCs/>
          <w:color w:val="000000"/>
          <w:kern w:val="24"/>
          <w:sz w:val="20"/>
          <w:szCs w:val="20"/>
          <w:lang w:val="es-MX"/>
        </w:rPr>
        <w:t>:</w:t>
      </w:r>
    </w:p>
    <w:p w:rsidR="00BE2F1E" w:rsidRDefault="00BE2F1E" w:rsidP="00BE2F1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bCs/>
          <w:color w:val="000000"/>
          <w:kern w:val="24"/>
          <w:sz w:val="20"/>
          <w:szCs w:val="20"/>
          <w:lang w:val="es-MX"/>
        </w:rPr>
      </w:pPr>
      <w:r>
        <w:rPr>
          <w:rFonts w:ascii="Arial" w:hAnsi="Arial" w:cs="Arial"/>
          <w:bCs/>
          <w:noProof/>
          <w:color w:val="000000"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87391" wp14:editId="0DE65393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1590675" cy="17811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781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05CD5A" id="Rectángulo redondeado 4" o:spid="_x0000_s1026" style="position:absolute;margin-left:74.05pt;margin-top:10.25pt;width:125.25pt;height:140.2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mjAIAACgFAAAOAAAAZHJzL2Uyb0RvYy54bWysVM1u2zAMvg/YOwi6r7aDtGmNOkXQIsOA&#10;oi2WDj2zshwbkERNUuJkb7Nn2YuNkt02/TkN80EmRYo/nz7q/GKnFdtK5zs0FS+Ocs6kEVh3Zl3x&#10;H/fLL6ec+QCmBoVGVnwvPb+Yf/503ttSTrBFVUvHKIjxZW8r3oZgyyzzopUa/BFaacjYoNMQSHXr&#10;rHbQU3Stskmen2Q9uto6FNJ72r0ajHye4jeNFOG2abwMTFWcagtpdWl9jGs2P4dy7cC2nRjLgH+o&#10;QkNnKOlzqCsIwDauexdKd8KhxyYcCdQZNk0nZOqBuinyN92sWrAy9ULgePsMk/9/YcXN9s6xrq74&#10;lDMDmq7oO4H257dZbxQyJ2s0tYQa2TRi1Vtf0pGVvXOj5kmMje8ap+OfWmK7hO/+GV+5C0zQZnF8&#10;lp/MjjkTZCtmp0VBCsXJXo5b58NXiZpFoeION6aOBSVwYXvtw+D/5BdTelRdveyUSsreXyrHtkAX&#10;TjypsedMgQ+0WfFl+saUr44pw3qqaTLLiSUCiImNgkCitoSNN2vOQK2J4iK4VMur0/5d0nvq+SBx&#10;nr6PEsdGrsC3Q8UpanSDUneBJkN1uuKnh6eViVaZuD3CEW9luIcoPWK9pzt1OJDdW7HsKMk1gXAH&#10;jthNHdLEhltaGoXUNo4SZy26Xx/tR38iHVk562laCJKfG3CSWvxmiI5nxXQaxysp0+PZhBR3aHk8&#10;tJiNvkS6n4LeBiuSGP2DehIbh/qBBnsRs5IJjKDcA/ijchmGKaanQcjFIrnRSFkI12ZlRQwecYrw&#10;3u8ewNmRUYEu5gafJgvKN5wafONJg4tNwKZLhHvBldgaFRrHxNvx6Yjzfqgnr5cHbv4XAAD//wMA&#10;UEsDBBQABgAIAAAAIQCL+KGn3QAAAAcBAAAPAAAAZHJzL2Rvd25yZXYueG1sTI/NTsMwEITvSLyD&#10;tUjcqN1U5SdkU6FKiEO5ELhw28RLEhrbwXba8Pa4J3rb0Yxmvi02sxnEgX3onUVYLhQIto3TvW0R&#10;Pt6fb+5BhEhW0+AsI/xygE15eVFQrt3RvvGhiq1IJTbkhNDFOOZShqZjQ2HhRrbJ+3LeUEzSt1J7&#10;OqZyM8hMqVtpqLdpoaORtx03+2oyCD9Ne9dnq8+9evCvLzR976p6u0O8vpqfHkFEnuN/GE74CR3K&#10;xFS7yeogBoT0SETI1BpEcrP16agRVmqpQJaFPOcv/wAAAP//AwBQSwECLQAUAAYACAAAACEAtoM4&#10;kv4AAADhAQAAEwAAAAAAAAAAAAAAAAAAAAAAW0NvbnRlbnRfVHlwZXNdLnhtbFBLAQItABQABgAI&#10;AAAAIQA4/SH/1gAAAJQBAAALAAAAAAAAAAAAAAAAAC8BAABfcmVscy8ucmVsc1BLAQItABQABgAI&#10;AAAAIQDwvXfmjAIAACgFAAAOAAAAAAAAAAAAAAAAAC4CAABkcnMvZTJvRG9jLnhtbFBLAQItABQA&#10;BgAIAAAAIQCL+KGn3QAAAAcBAAAPAAAAAAAAAAAAAAAAAOYEAABkcnMvZG93bnJldi54bWxQSwUG&#10;AAAAAAQABADzAAAA8A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BE2F1E" w:rsidRDefault="00B257A1" w:rsidP="00BE2F1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bCs/>
          <w:color w:val="000000"/>
          <w:kern w:val="24"/>
          <w:sz w:val="20"/>
          <w:szCs w:val="20"/>
          <w:lang w:val="es-MX"/>
        </w:rPr>
      </w:pPr>
      <w:r>
        <w:rPr>
          <w:rFonts w:ascii="Arial" w:hAnsi="Arial" w:cs="Arial"/>
          <w:bCs/>
          <w:noProof/>
          <w:color w:val="000000"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58AC9" wp14:editId="42CA1876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590675" cy="1781175"/>
                <wp:effectExtent l="0" t="0" r="2857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7811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E53201" id="Rectángulo redondeado 3" o:spid="_x0000_s1026" style="position:absolute;margin-left:0;margin-top:.6pt;width:125.25pt;height:140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WaBjQIAAGUFAAAOAAAAZHJzL2Uyb0RvYy54bWysVM1u2zAMvg/YOwi6r47T9C+oUwQpOgwo&#10;2qDt0LMqS4kxWdQoJU72NnuWvdgo2XGyLqdhF1k0+X38Ecnrm01t2Fqhr8AWPD8ZcKashLKyi4J/&#10;fbn7dMmZD8KWwoBVBd8qz28mHz9cN26shrAEUypkRGL9uHEFX4bgxlnm5VLVwp+AU5aUGrAWgURc&#10;ZCWKhthrkw0Hg/OsASwdglTe09/bVskniV9rJcOj1l4FZgpOsYV0Yjrf4plNrsV4gcItK9mFIf4h&#10;ilpUlpz2VLciCLbC6i+qupIIHnQ4kVBnoHUlVcqBsskH77J5XgqnUi5UHO/6Mvn/Rysf1nNkVVnw&#10;U86sqOmJnqhov37axcoAQ1WCLZUogZ3GWjXOjwny7ObYSZ6uMfGNxjp+KSW2SfXd9vVVm8Ak/czP&#10;rgbnF2ecSdLlF5d5TgLxZHu4Qx8+K6hZvBQcYWXLGFAqrljf+9Da7+yiS2Pj6cFU5V1lTBJi/6iZ&#10;QbYW9PJhk3d+DqzIa0RmMac2i3QLW6Na1ielqTIU9zB5Tz255xRSKhvOO15jyTrCNEXQA/NjQBN2&#10;wXS2EaZSr/bAwTHgnx57RPIKNvTgurKAxwjKb73n1n6XfZtzTP8Nyi01BEI7Kd7Ju4pe4l74MBdI&#10;o0FDROMeHunQBpqCQ3fjbAn449j/aE8dS1rOGhq1gvvvK4GKM/PFUi9f5aNRnM0kjM4uhiTgoebt&#10;UGNX9QzoTXNaLE6ma7QPZnfVCPUrbYVp9EoqYSX5LrgMuBNmoV0BtFekmk6TGc2jE+HePjsZyWNV&#10;Y5O9bF4Fuq4dA3XyA+zGUozfNWRrG5EWpqsAukrduq9rV2+a5dT03d6Jy+JQTlb77Tj5DQAA//8D&#10;AFBLAwQUAAYACAAAACEARGmSUNsAAAAGAQAADwAAAGRycy9kb3ducmV2LnhtbEyPT0vDQBDF74Lf&#10;YRnBm91toBpiNqUI1kMQNBW8TrJjErp/Qnbbxm/veNLbvHnDe78pt4uz4kxzHIPXsF4pEOS7YEbf&#10;a/g4PN/lIGJCb9AGTxq+KcK2ur4qsTDh4t/p3KRecIiPBWoYUpoKKWM3kMO4ChN59r7C7DCxnHtp&#10;ZrxwuLMyU+peOhw9Nww40dNA3bE5OQ0ptojZa233zT5XdW37l0/3pvXtzbJ7BJFoSX/H8IvP6FAx&#10;UxtO3kRhNfAjibcZCDazjdqAaHnI1w8gq1L+x69+AAAA//8DAFBLAQItABQABgAIAAAAIQC2gziS&#10;/gAAAOEBAAATAAAAAAAAAAAAAAAAAAAAAABbQ29udGVudF9UeXBlc10ueG1sUEsBAi0AFAAGAAgA&#10;AAAhADj9If/WAAAAlAEAAAsAAAAAAAAAAAAAAAAALwEAAF9yZWxzLy5yZWxzUEsBAi0AFAAGAAgA&#10;AAAhAPrtZoGNAgAAZQUAAA4AAAAAAAAAAAAAAAAALgIAAGRycy9lMm9Eb2MueG1sUEsBAi0AFAAG&#10;AAgAAAAhAERpklDbAAAABgEAAA8AAAAAAAAAAAAAAAAA5wQAAGRycy9kb3ducmV2LnhtbFBLBQYA&#10;AAAABAAEAPMAAADvBQ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BE2F1E">
        <w:rPr>
          <w:rFonts w:ascii="Arial" w:hAnsi="Arial" w:cs="Arial"/>
          <w:bCs/>
          <w:noProof/>
          <w:color w:val="000000"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EB210" wp14:editId="6B91F590">
                <wp:simplePos x="0" y="0"/>
                <wp:positionH relativeFrom="margin">
                  <wp:posOffset>3352165</wp:posOffset>
                </wp:positionH>
                <wp:positionV relativeFrom="paragraph">
                  <wp:posOffset>6985</wp:posOffset>
                </wp:positionV>
                <wp:extent cx="1590675" cy="1781175"/>
                <wp:effectExtent l="0" t="0" r="28575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781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9C8200" id="Rectángulo redondeado 5" o:spid="_x0000_s1026" style="position:absolute;margin-left:263.95pt;margin-top:.55pt;width:125.25pt;height:140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+pjAIAACgFAAAOAAAAZHJzL2Uyb0RvYy54bWysVM1u2zAMvg/YOwi6r7aDpmmNOkXQIsOA&#10;oi2WDj2zshwbkERNUuJkb7Nn2YuNkt02/TkN80EmRYo/nz7q/GKnFdtK5zs0FS+Ocs6kEVh3Zl3x&#10;H/fLL6ec+QCmBoVGVnwvPb+Yf/503ttSTrBFVUvHKIjxZW8r3oZgyyzzopUa/BFaacjYoNMQSHXr&#10;rHbQU3Stskmen2Q9uto6FNJ72r0ajHye4jeNFOG2abwMTFWcagtpdWl9jGs2P4dy7cC2nRjLgH+o&#10;QkNnKOlzqCsIwDauexdKd8KhxyYcCdQZNk0nZOqBuinyN92sWrAy9ULgePsMk/9/YcXN9s6xrq74&#10;lDMDmq7oO4H257dZbxQyJ2s0tYQa2TRi1Vtf0pGVvXOj5kmMje8ap+OfWmK7hO/+GV+5C0zQZjE9&#10;y09mlEiQrZidFgUpFCd7OW6dD18lahaFijvcmDoWlMCF7bUPg/+TX0zpUXX1slMqKXt/qRzbAl04&#10;8aTGnjMFPtBmxZfpG1O+OqYM66mmySwnlgggJjYKAonaEjberDkDtSaKi+BSLa9O+3dJ76nng8R5&#10;+j5KHBu5At8OFaeo0Q1K3QWaDNXpip8enlYmWmXi9ghHvJXhHqL0iPWe7tThQHZvxbKjJNcEwh04&#10;Yjd1SBMbbmlpFFLbOEqcteh+fbQf/Yl0ZOWsp2khSH5uwElq8ZshOp4Vx8dxvJJyPJ1NSHGHlsdD&#10;i9noS6T7KehtsCKJ0T+oJ7FxqB9osBcxK5nACMo9gD8ql2GYYnoahFwskhuNlIVwbVZWxOARpwjv&#10;/e4BnB0ZFehibvBpsqB8w6nBN540uNgEbLpEuBdcia1RoXFMvB2fjjjvh3ryenng5n8BAAD//wMA&#10;UEsDBBQABgAIAAAAIQBlmGxC3wAAAAkBAAAPAAAAZHJzL2Rvd25yZXYueG1sTI9BT4NAEIXvJv6H&#10;zZh4swuohSJLY5oYD/VS9OJtYEfAsrvILi3+e8eTHiffy3vfFNvFDOJEk++dVRCvIhBkG6d72yp4&#10;e326yUD4gFbj4Cwp+CYP2/LyosBcu7M90KkKreAS63NU0IUw5lL6piODfuVGssw+3GQw8Dm1Uk94&#10;5nIzyCSK1tJgb3mhw5F2HTXHajYKvpo27ZPb92O0mV6ecf7cV/Vur9T11fL4ACLQEv7C8KvP6lCy&#10;U+1mq70YFNwn6YajDGIQzNM0uwNRK0iyeA2yLOT/D8ofAAAA//8DAFBLAQItABQABgAIAAAAIQC2&#10;gziS/gAAAOEBAAATAAAAAAAAAAAAAAAAAAAAAABbQ29udGVudF9UeXBlc10ueG1sUEsBAi0AFAAG&#10;AAgAAAAhADj9If/WAAAAlAEAAAsAAAAAAAAAAAAAAAAALwEAAF9yZWxzLy5yZWxzUEsBAi0AFAAG&#10;AAgAAAAhAG7pb6mMAgAAKAUAAA4AAAAAAAAAAAAAAAAALgIAAGRycy9lMm9Eb2MueG1sUEsBAi0A&#10;FAAGAAgAAAAhAGWYbELfAAAACQEAAA8AAAAAAAAAAAAAAAAA5gQAAGRycy9kb3ducmV2LnhtbFBL&#10;BQYAAAAABAAEAPMAAADy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BE2F1E">
        <w:rPr>
          <w:rFonts w:ascii="Arial" w:hAnsi="Arial" w:cs="Arial"/>
          <w:bCs/>
          <w:noProof/>
          <w:color w:val="000000"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688C7" wp14:editId="193A10B0">
                <wp:simplePos x="0" y="0"/>
                <wp:positionH relativeFrom="column">
                  <wp:posOffset>1685925</wp:posOffset>
                </wp:positionH>
                <wp:positionV relativeFrom="paragraph">
                  <wp:posOffset>7620</wp:posOffset>
                </wp:positionV>
                <wp:extent cx="1590675" cy="1781175"/>
                <wp:effectExtent l="0" t="0" r="28575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781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5A1F13" id="Rectángulo redondeado 6" o:spid="_x0000_s1026" style="position:absolute;margin-left:132.75pt;margin-top:.6pt;width:125.25pt;height:14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d4jQIAACgFAAAOAAAAZHJzL2Uyb0RvYy54bWysVM1u2zAMvg/YOwi6r7aDNmmNOkXQIsOA&#10;oi3WDj2zshwbkERNUuJkb7Nn2YuNkp02/TkN80EmRYo/nz7q/GKrFdtI5zs0FS+Ocs6kEVh3ZlXx&#10;Hw/LL6ec+QCmBoVGVnwnPb+Yf/503ttSTrBFVUvHKIjxZW8r3oZgyyzzopUa/BFaacjYoNMQSHWr&#10;rHbQU3StskmeT7MeXW0dCuk97V4NRj5P8ZtGinDbNF4GpipOtYW0urQ+xTWbn0O5cmDbToxlwD9U&#10;oaEzlPQ51BUEYGvXvQulO+HQYxOOBOoMm6YTMvVA3RT5m27uW7Ay9ULgePsMk/9/YcXN5s6xrq74&#10;lDMDmq7oO4H257dZrRUyJ2s0tYQa2TRi1Vtf0pF7e+dGzZMYG982Tsc/tcS2Cd/dM75yG5igzeLk&#10;LJ/OTjgTZCtmp0VBCsXJXo5b58NXiZpFoeIO16aOBSVwYXPtw+C/94spPaquXnZKJWXnL5VjG6AL&#10;J57U2HOmwAfarPgyfWPKV8eUYT3VNJnlxBIBxMRGQSBRW8LGmxVnoFZEcRFcquXVaf8u6QP1fJA4&#10;T99HiWMjV+DboeIUNbpBqbtAk6E6XfHTw9PKRKtM3B7hiLcy3EOUnrDe0Z06HMjurVh2lOSaQLgD&#10;R+ymDmliwy0tjUJqG0eJsxbdr4/2oz+Rjqyc9TQtBMnPNThJLX4zRMez4vg4jldSjk9mE1LcoeXp&#10;0GLW+hLpfgp6G6xIYvQPai82DvUjDfYiZiUTGEG5B/BH5TIMU0xPg5CLRXKjkbIQrs29FTF4xCnC&#10;+7B9BGdHRgW6mBvcTxaUbzg1+MaTBhfrgE2XCPeCK7E1KjSOibfj0xHn/VBPXi8P3PwvAAAA//8D&#10;AFBLAwQUAAYACAAAACEA93GMPd4AAAAJAQAADwAAAGRycy9kb3ducmV2LnhtbEyPQU+DQBCF7yb+&#10;h82YeLMLGGiLLI1pYjzUi+jF28BOAcvuIru0+O8dT3qcfC9vvlfsFjOIM02+d1ZBvIpAkG2c7m2r&#10;4P3t6W4Dwge0GgdnScE3ediV11cF5tpd7Cudq9AKLrE+RwVdCGMupW86MuhXbiTL7Ogmg4HPqZV6&#10;wguXm0EmUZRJg73lDx2OtO+oOVWzUfDVtOs+uf84Rdvp5Rnnz0NV7w9K3d4sjw8gAi3hLwy/+qwO&#10;JTvVbrbai0FBkqUpRxkkIJinccbbagabeA2yLOT/BeUPAAAA//8DAFBLAQItABQABgAIAAAAIQC2&#10;gziS/gAAAOEBAAATAAAAAAAAAAAAAAAAAAAAAABbQ29udGVudF9UeXBlc10ueG1sUEsBAi0AFAAG&#10;AAgAAAAhADj9If/WAAAAlAEAAAsAAAAAAAAAAAAAAAAALwEAAF9yZWxzLy5yZWxzUEsBAi0AFAAG&#10;AAgAAAAhAMwUR3iNAgAAKAUAAA4AAAAAAAAAAAAAAAAALgIAAGRycy9lMm9Eb2MueG1sUEsBAi0A&#10;FAAGAAgAAAAhAPdxjD3eAAAACQEAAA8AAAAAAAAAAAAAAAAA5wQAAGRycy9kb3ducmV2LnhtbFBL&#10;BQYAAAAABAAEAPMAAADyBQAAAAA=&#10;" fillcolor="window" strokecolor="windowText" strokeweight="1pt">
                <v:stroke joinstyle="miter"/>
              </v:roundrect>
            </w:pict>
          </mc:Fallback>
        </mc:AlternateContent>
      </w:r>
    </w:p>
    <w:p w:rsidR="00BE2F1E" w:rsidRDefault="00BE2F1E" w:rsidP="00BE2F1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bCs/>
          <w:color w:val="000000"/>
          <w:kern w:val="24"/>
          <w:sz w:val="20"/>
          <w:szCs w:val="20"/>
          <w:lang w:val="es-MX"/>
        </w:rPr>
      </w:pPr>
    </w:p>
    <w:p w:rsidR="00BE2F1E" w:rsidRDefault="00BE2F1E" w:rsidP="00BE2F1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bCs/>
          <w:color w:val="000000"/>
          <w:kern w:val="24"/>
          <w:sz w:val="20"/>
          <w:szCs w:val="20"/>
          <w:lang w:val="es-MX"/>
        </w:rPr>
      </w:pPr>
    </w:p>
    <w:p w:rsidR="00BE2F1E" w:rsidRPr="00BE2F1E" w:rsidRDefault="00BE2F1E" w:rsidP="00BE2F1E">
      <w:pPr>
        <w:pStyle w:val="NormalWeb"/>
        <w:kinsoku w:val="0"/>
        <w:overflowPunct w:val="0"/>
        <w:spacing w:before="0" w:beforeAutospacing="0" w:after="0" w:afterAutospacing="0"/>
        <w:textAlignment w:val="baseline"/>
      </w:pPr>
    </w:p>
    <w:p w:rsidR="00A52869" w:rsidRDefault="00A52869" w:rsidP="00A52869">
      <w:pPr>
        <w:rPr>
          <w:rFonts w:ascii="Arial" w:eastAsia="Times New Roman" w:hAnsi="Arial" w:cs="Arial"/>
          <w:sz w:val="20"/>
          <w:szCs w:val="20"/>
          <w:lang w:eastAsia="es-CL"/>
        </w:rPr>
      </w:pPr>
    </w:p>
    <w:p w:rsidR="00A52869" w:rsidRDefault="00A52869" w:rsidP="00A52869">
      <w:pPr>
        <w:rPr>
          <w:rFonts w:ascii="Arial" w:eastAsia="Times New Roman" w:hAnsi="Arial" w:cs="Arial"/>
          <w:sz w:val="20"/>
          <w:szCs w:val="20"/>
          <w:lang w:eastAsia="es-CL"/>
        </w:rPr>
      </w:pPr>
    </w:p>
    <w:p w:rsidR="00A52869" w:rsidRDefault="00A52869" w:rsidP="00A52869">
      <w:pPr>
        <w:rPr>
          <w:rFonts w:ascii="Arial" w:eastAsia="Times New Roman" w:hAnsi="Arial" w:cs="Arial"/>
          <w:sz w:val="20"/>
          <w:szCs w:val="20"/>
          <w:lang w:eastAsia="es-CL"/>
        </w:rPr>
      </w:pPr>
    </w:p>
    <w:p w:rsidR="00B257A1" w:rsidRDefault="00B257A1" w:rsidP="00A52869">
      <w:pPr>
        <w:rPr>
          <w:rFonts w:ascii="Arial" w:eastAsia="Times New Roman" w:hAnsi="Arial" w:cs="Arial"/>
          <w:sz w:val="20"/>
          <w:szCs w:val="20"/>
          <w:lang w:eastAsia="es-CL"/>
        </w:rPr>
      </w:pPr>
    </w:p>
    <w:p w:rsidR="00B257A1" w:rsidRPr="00B257A1" w:rsidRDefault="00B257A1" w:rsidP="00B257A1">
      <w:pPr>
        <w:rPr>
          <w:rFonts w:ascii="Arial" w:eastAsia="Times New Roman" w:hAnsi="Arial" w:cs="Arial"/>
          <w:sz w:val="20"/>
          <w:szCs w:val="20"/>
          <w:lang w:eastAsia="es-CL"/>
        </w:rPr>
      </w:pPr>
    </w:p>
    <w:p w:rsidR="00B257A1" w:rsidRDefault="00B257A1" w:rsidP="00B257A1">
      <w:pPr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="Times New Roman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B0387E" wp14:editId="33742BBE">
                <wp:simplePos x="0" y="0"/>
                <wp:positionH relativeFrom="column">
                  <wp:posOffset>1704975</wp:posOffset>
                </wp:positionH>
                <wp:positionV relativeFrom="paragraph">
                  <wp:posOffset>115570</wp:posOffset>
                </wp:positionV>
                <wp:extent cx="1552575" cy="952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2089D" id="Conector recto 8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9.1pt" to="256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mV1AEAAJIDAAAOAAAAZHJzL2Uyb0RvYy54bWysU02P00AMvSPxH0Zzp2krBXajpntotVwQ&#10;VGLh7p3MNCPNl+yhaf89nkmpCtwQOUzssf3i9+xsns7eiZNGsjH0crVYSqGDioMNx15+e3l+9yAF&#10;ZQgDuBh0Ly+a5NP27ZvNlDq9jmN0g0bBIIG6KfVyzDl1TUNq1B5oEZMOHDQRPWR28dgMCBOje9es&#10;l8v3zRRxSBiVJuLb/RyU24pvjFb5izGks3C95N5yPbGer+VsthvojghptOraBvxDFx5s4I/eoPaQ&#10;QfxA+xeUtwojRZMXKvomGmOVrhyYzWr5B5uvIyRdubA4lG4y0f+DVZ9PBxR26CUPKoDnEe14UCpH&#10;FFhe4qFoNCXqOHUXDnj1KB2wED4b9MI4m77z+KsETEqcq8KXm8L6nIXiy1XbrtsPrRSKY49sF/Bm&#10;RiloCSl/1NGLYvTS2VD4QwenT5Tn1F8p5TrEZ+sc30PngpgY/3HZ8pgV8CoZB5lNn5gchaMU4I68&#10;oypjhaTo7FDKSzVdaOdQnIDXhLdriNMLtyyFA8ocYB71uXb7W2npZw80zsU1VNKg8zbzajvrWdv7&#10;ahdKVNflvLIq8s6CFus1Dpeqc1M8HnyV6LqkZbPufbbvf6XtTwAAAP//AwBQSwMEFAAGAAgAAAAh&#10;ADaImY/dAAAACQEAAA8AAABkcnMvZG93bnJldi54bWxMj8FuwjAQRO+V+g/WVuqtOAQFQhoHFURP&#10;PVQN/QATL0lEvI5sA+Hvuz21x515mp0pN5MdxBV96B0pmM8SEEiNMz21Cr4P7y85iBA1GT04QgV3&#10;DLCpHh9KXRh3oy+81rEVHEKh0Aq6GMdCytB0aHWYuRGJvZPzVkc+fSuN1zcOt4NMk2Qpre6JP3R6&#10;xF2Hzbm+WAWHc9yv5f3Uf24T+7GoJ5+Z/Uqp56fp7RVExCn+wfBbn6tDxZ2O7kImiEFBuswzRtnI&#10;UxAMZPMFjzuysF6BrEr5f0H1AwAA//8DAFBLAQItABQABgAIAAAAIQC2gziS/gAAAOEBAAATAAAA&#10;AAAAAAAAAAAAAAAAAABbQ29udGVudF9UeXBlc10ueG1sUEsBAi0AFAAGAAgAAAAhADj9If/WAAAA&#10;lAEAAAsAAAAAAAAAAAAAAAAALwEAAF9yZWxzLy5yZWxzUEsBAi0AFAAGAAgAAAAhADyeSZXUAQAA&#10;kgMAAA4AAAAAAAAAAAAAAAAALgIAAGRycy9lMm9Eb2MueG1sUEsBAi0AFAAGAAgAAAAhADaImY/d&#10;AAAACQEAAA8AAAAAAAAAAAAAAAAALgQAAGRycy9kb3ducmV2LnhtbFBLBQYAAAAABAAEAPMAAAA4&#10;BQAAAAA=&#10;" strokecolor="windowText" strokeweight="1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1FD0C6" wp14:editId="6898F087">
                <wp:simplePos x="0" y="0"/>
                <wp:positionH relativeFrom="column">
                  <wp:posOffset>3419475</wp:posOffset>
                </wp:positionH>
                <wp:positionV relativeFrom="paragraph">
                  <wp:posOffset>115570</wp:posOffset>
                </wp:positionV>
                <wp:extent cx="1552575" cy="9525"/>
                <wp:effectExtent l="0" t="0" r="2857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3471B" id="Conector recto 9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5pt,9.1pt" to="391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Ao1QEAAJIDAAAOAAAAZHJzL2Uyb0RvYy54bWysUz2P2zAM3QvcfxC0X+wEcHsx4tyQ4LoU&#10;bYBeu/NkyRagL4hqnPz7UrIbpO1W1INMiuQz3yO9e75Yw84yovau4+tVzZl0wvfaDR3/9vry+MQZ&#10;JnA9GO9kx68S+fP+4d1uCq3c+NGbXkZGIA7bKXR8TCm0VYVilBZw5YN0FFQ+WkjkxqHqI0yEbk21&#10;qev31eRjH6IXEpFuj3OQ7wu+UlKkL0qhTMx0nHpL5YzlfMtntd9BO0QIoxZLG/APXVjQjj56gzpC&#10;AvYj6r+grBbRo1dpJbytvFJayMKB2KzrP9h8HSHIwoXEwXCTCf8frPh8PkWm+45vOXNgaUQHGpRI&#10;PrKYX2ybNZoCtpR6cKe4eBhOMRO+qGiZMjp8p/EXCYgUuxSFrzeF5SUxQZfrptk0HxrOBMW2ZGfw&#10;akbJaCFi+ii9ZdnouNEu84cWzp8wzam/UvK18y/aGLqH1jg2Ef62bmjMAmiVlIFEpg1EDt3AGZiB&#10;dlSkWCDRG93n8lyNVzyYyM5Aa0Lb1fvplVrmzAAmChCP8izd/laa+zkCjnNxCeU0aK1OtNpG244/&#10;3Vcbl6OyLOfCKss7C5qtN99fi85V9mjwRaJlSfNm3ftk3/9K+58AAAD//wMAUEsDBBQABgAIAAAA&#10;IQBElwOk3QAAAAkBAAAPAAAAZHJzL2Rvd25yZXYueG1sTI/BTsMwEETvSPyDtUjcqNNGIWkapwJU&#10;ThwQKR/gxtskaryObLdN/57lBMedeZqdqbazHcUFfRgcKVguEhBIrTMDdQq+9+9PBYgQNRk9OkIF&#10;Nwywre/vKl0ad6UvvDSxExxCodQK+hinUsrQ9mh1WLgJib2j81ZHPn0njddXDrejXCXJs7R6IP7Q&#10;6wnfemxPzdkq2J/ibi1vx+HzNbEfaTP7zOxypR4f5pcNiIhz/IPhtz5Xh5o7HdyZTBCjgiwtMkbZ&#10;KFYgGMiLlMcdWFjnIOtK/l9Q/wAAAP//AwBQSwECLQAUAAYACAAAACEAtoM4kv4AAADhAQAAEwAA&#10;AAAAAAAAAAAAAAAAAAAAW0NvbnRlbnRfVHlwZXNdLnhtbFBLAQItABQABgAIAAAAIQA4/SH/1gAA&#10;AJQBAAALAAAAAAAAAAAAAAAAAC8BAABfcmVscy8ucmVsc1BLAQItABQABgAIAAAAIQBqh6Ao1QEA&#10;AJIDAAAOAAAAAAAAAAAAAAAAAC4CAABkcnMvZTJvRG9jLnhtbFBLAQItABQABgAIAAAAIQBElwOk&#10;3QAAAAkBAAAPAAAAAAAAAAAAAAAAAC8EAABkcnMvZG93bnJldi54bWxQSwUGAAAAAAQABADzAAAA&#10;OQUAAAAA&#10;" strokecolor="windowText" strokeweight="1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505883" wp14:editId="7B6081E3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1552575" cy="9525"/>
                <wp:effectExtent l="0" t="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4207E" id="Conector recto 10" o:spid="_x0000_s1026" style="position:absolute;flip:y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71.05pt,8.35pt" to="193.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av0wEAAJQDAAAOAAAAZHJzL2Uyb0RvYy54bWysU02P0zAQvSPxHyzfadpKgd2o6R5aLRcE&#10;lVi4zzp2Y8lfmjFN++8ZO6UqcEPk4Mzny7znyebp7J04aSQbQy9Xi6UUOqg42HDs5beX53cPUlCG&#10;MICLQffyokk+bd++2Uyp0+s4RjdoFAwSqJtSL8ecU9c0pEbtgRYx6cBJE9FDZhePzYAwMbp3zXq5&#10;fN9MEYeEUWkiju7npNxWfGO0yl+MIZ2F6yXPluuJ9XwtZ7PdQHdESKNV1zHgH6bwYAN/9Aa1hwzi&#10;B9q/oLxVGCmavFDRN9EYq3TlwGxWyz/YfB0h6cqFxaF0k4n+H6z6fDqgsAPfHcsTwPMd7fimVI4o&#10;sLwEJ1ilKVHHxbtwwKtH6YCF8tmgF8bZ9J1BqghMS5yrxpebxvqcheLgqm3X7YdWCsW5R7YLeDOj&#10;FLSElD/q6EUxeulsKApAB6dPlOfSXyUlHOKzdY7j0LkgJsZ/XLbMRAEvk3GQ2fSJ6VE4SgHuyFuq&#10;MlZIis4Opb1004V2DsUJeFF4v4Y4vfDIUjigzAnmUZ/rtL+1lnn2QOPcXFOlDDpvMy+3s76XD/fd&#10;LpSsrut5ZVXknQUt1mscLlXnpnh89VWi65qW3br32b7/mbY/AQAA//8DAFBLAwQUAAYACAAAACEA&#10;Yhrn69sAAAAGAQAADwAAAGRycy9kb3ducmV2LnhtbEyPzW7CMBCE75V4B2uReisOKX8NcRBU9NRD&#10;1dAHMPGSRMTryDYQ3r7bUznOzGrm23wz2E5c0YfWkYLpJAGBVDnTUq3g5/DxsgIRoiajO0eo4I4B&#10;NsXoKdeZcTf6xmsZa8ElFDKtoImxz6QMVYNWh4nrkTg7OW91ZOlraby+cbntZJokC2l1S7zQ6B7f&#10;G6zO5cUqOJzj/k3eT+3XLrGfr+Xg52a/VOp5PGzXICIO8f8Y/vAZHQpmOroLmSA6BfxIZHexBMFp&#10;OpvNQRzZWKUgi1w+4he/AAAA//8DAFBLAQItABQABgAIAAAAIQC2gziS/gAAAOEBAAATAAAAAAAA&#10;AAAAAAAAAAAAAABbQ29udGVudF9UeXBlc10ueG1sUEsBAi0AFAAGAAgAAAAhADj9If/WAAAAlAEA&#10;AAsAAAAAAAAAAAAAAAAALwEAAF9yZWxzLy5yZWxzUEsBAi0AFAAGAAgAAAAhADLLRq/TAQAAlAMA&#10;AA4AAAAAAAAAAAAAAAAALgIAAGRycy9lMm9Eb2MueG1sUEsBAi0AFAAGAAgAAAAhAGIa5+vbAAAA&#10;BgEAAA8AAAAAAAAAAAAAAAAALQQAAGRycy9kb3ducmV2LnhtbFBLBQYAAAAABAAEAPMAAAA1BQAA&#10;AAA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63DBAC" wp14:editId="51EF3937">
                <wp:simplePos x="0" y="0"/>
                <wp:positionH relativeFrom="column">
                  <wp:posOffset>19049</wp:posOffset>
                </wp:positionH>
                <wp:positionV relativeFrom="paragraph">
                  <wp:posOffset>107950</wp:posOffset>
                </wp:positionV>
                <wp:extent cx="1552575" cy="9525"/>
                <wp:effectExtent l="0" t="0" r="2857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252C6" id="Conector recto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8.5pt" to="123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giwAEAAMcDAAAOAAAAZHJzL2Uyb0RvYy54bWysU02P0zAQvSPxHyzfadKiUoia7qEruCCo&#10;YOHudcaNhb80Nk367xk7aUCA9oC4OPbMvDfzZib7u9EadgGM2ruWr1c1Z+Ck77Q7t/zLw9sXrzmL&#10;SbhOGO+g5VeI/O7w/Nl+CA1sfO9NB8iIxMVmCC3vUwpNVUXZgxVx5QM4ciqPViR64rnqUAzEbk21&#10;qetX1eCxC+glxEjW+8nJD4VfKZDpo1IREjMtp9pSObGcj/msDnvRnFGEXsu5DPEPVVihHSVdqO5F&#10;Euw76j+orJboo1dpJb2tvFJaQtFAatb1b2o+9yJA0ULNiWFpU/x/tPLD5YRMdy3fceaEpREdaVAy&#10;eWSYP2yXezSE2FDo0Z1wfsVwwix4VGiZMjp8pfGXFpAoNpYOX5cOw5iYJON6u91sd1vOJPne0D2T&#10;VxNLZgsY0zvwluVLy412Wb9oxOV9TFPoLSSbjcu2XNxUTrmlq4HJ+QkUSaO0LwtJWSo4GmQXQevQ&#10;fVvP2Y2jyAxR2pgFVD8NmmMzDMqiLcDN08AlumT0Li1Aq53Hv4HTeCtVTfE31ZPWLPvRd9cynNIO&#10;2pbS13mz8zr++i7wn//f4QcAAAD//wMAUEsDBBQABgAIAAAAIQDZYIT43AAAAAcBAAAPAAAAZHJz&#10;L2Rvd25yZXYueG1sTI/BTsMwEETvSPyDtUjcqENoaZXGqSoo4lIOhH6AGy9x1Hgd2W6T/j3LCU6r&#10;nVnNvik3k+vFBUPsPCl4nGUgkBpvOmoVHL7eHlYgYtJkdO8JFVwxwqa6vSl1YfxIn3ipUys4hGKh&#10;FdiUhkLK2Fh0Os78gMTetw9OJ15DK03QI4e7XuZZ9iyd7og/WD3gi8XmVJ+dgvd8vs/tNnzU8fU6&#10;jWm/8zs6KXV/N23XIBJO6e8YfvEZHSpmOvozmSh6BU/cJLG85Ml2Pl8uQBxZWC1AVqX8z1/9AAAA&#10;//8DAFBLAQItABQABgAIAAAAIQC2gziS/gAAAOEBAAATAAAAAAAAAAAAAAAAAAAAAABbQ29udGVu&#10;dF9UeXBlc10ueG1sUEsBAi0AFAAGAAgAAAAhADj9If/WAAAAlAEAAAsAAAAAAAAAAAAAAAAALwEA&#10;AF9yZWxzLy5yZWxzUEsBAi0AFAAGAAgAAAAhAMlAKCLAAQAAxwMAAA4AAAAAAAAAAAAAAAAALgIA&#10;AGRycy9lMm9Eb2MueG1sUEsBAi0AFAAGAAgAAAAhANlghPjcAAAABwEAAA8AAAAAAAAAAAAAAAAA&#10;Gg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:rsidR="00B257A1" w:rsidRDefault="00B257A1" w:rsidP="00B257A1">
      <w:pPr>
        <w:tabs>
          <w:tab w:val="left" w:pos="1185"/>
        </w:tabs>
        <w:rPr>
          <w:rFonts w:ascii="Arial" w:eastAsia="Times New Roman" w:hAnsi="Arial" w:cs="Arial"/>
          <w:sz w:val="20"/>
          <w:szCs w:val="20"/>
          <w:lang w:eastAsia="es-CL"/>
        </w:rPr>
      </w:pPr>
      <w:r w:rsidRPr="00B257A1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2.- </w:t>
      </w:r>
      <w:r>
        <w:rPr>
          <w:rFonts w:ascii="Arial" w:eastAsia="Times New Roman" w:hAnsi="Arial" w:cs="Arial"/>
          <w:sz w:val="20"/>
          <w:szCs w:val="20"/>
          <w:lang w:eastAsia="es-CL"/>
        </w:rPr>
        <w:t>Busca en un diccionario definición de:</w:t>
      </w:r>
    </w:p>
    <w:p w:rsidR="00B257A1" w:rsidRDefault="00B257A1" w:rsidP="00B257A1">
      <w:pPr>
        <w:tabs>
          <w:tab w:val="left" w:pos="1185"/>
        </w:tabs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="Times New Roman" w:hAnsi="Arial" w:cs="Arial"/>
          <w:sz w:val="20"/>
          <w:szCs w:val="20"/>
          <w:lang w:eastAsia="es-CL"/>
        </w:rPr>
        <w:t>a) Cuarentena</w:t>
      </w:r>
      <w:proofErr w:type="gramStart"/>
      <w:r>
        <w:rPr>
          <w:rFonts w:ascii="Arial" w:eastAsia="Times New Roman" w:hAnsi="Arial" w:cs="Arial"/>
          <w:sz w:val="20"/>
          <w:szCs w:val="20"/>
          <w:lang w:eastAsia="es-CL"/>
        </w:rPr>
        <w:t>:_</w:t>
      </w:r>
      <w:proofErr w:type="gramEnd"/>
      <w:r>
        <w:rPr>
          <w:rFonts w:ascii="Arial" w:eastAsia="Times New Roman" w:hAnsi="Arial" w:cs="Arial"/>
          <w:sz w:val="20"/>
          <w:szCs w:val="20"/>
          <w:lang w:eastAsia="es-CL"/>
        </w:rPr>
        <w:t>________________________________________________________________________________</w:t>
      </w:r>
    </w:p>
    <w:p w:rsidR="00B257A1" w:rsidRDefault="00B257A1" w:rsidP="00B257A1">
      <w:pPr>
        <w:tabs>
          <w:tab w:val="left" w:pos="1185"/>
        </w:tabs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="Times New Roman" w:hAnsi="Arial" w:cs="Arial"/>
          <w:sz w:val="20"/>
          <w:szCs w:val="20"/>
          <w:lang w:eastAsia="es-CL"/>
        </w:rPr>
        <w:t>_____________________________________________________________________________________________</w:t>
      </w:r>
    </w:p>
    <w:p w:rsidR="00B257A1" w:rsidRDefault="00B257A1" w:rsidP="00B257A1">
      <w:pPr>
        <w:tabs>
          <w:tab w:val="left" w:pos="1185"/>
        </w:tabs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="Times New Roman" w:hAnsi="Arial" w:cs="Arial"/>
          <w:sz w:val="20"/>
          <w:szCs w:val="20"/>
          <w:lang w:eastAsia="es-CL"/>
        </w:rPr>
        <w:t>b) Responsabilidad</w:t>
      </w:r>
      <w:proofErr w:type="gramStart"/>
      <w:r>
        <w:rPr>
          <w:rFonts w:ascii="Arial" w:eastAsia="Times New Roman" w:hAnsi="Arial" w:cs="Arial"/>
          <w:sz w:val="20"/>
          <w:szCs w:val="20"/>
          <w:lang w:eastAsia="es-CL"/>
        </w:rPr>
        <w:t>:_</w:t>
      </w:r>
      <w:proofErr w:type="gramEnd"/>
      <w:r>
        <w:rPr>
          <w:rFonts w:ascii="Arial" w:eastAsia="Times New Roman" w:hAnsi="Arial" w:cs="Arial"/>
          <w:sz w:val="20"/>
          <w:szCs w:val="20"/>
          <w:lang w:eastAsia="es-CL"/>
        </w:rPr>
        <w:t>____________________________________________________________________________</w:t>
      </w:r>
    </w:p>
    <w:p w:rsidR="00B257A1" w:rsidRDefault="00B257A1" w:rsidP="00B257A1">
      <w:pPr>
        <w:tabs>
          <w:tab w:val="left" w:pos="1185"/>
        </w:tabs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="Times New Roman" w:hAnsi="Arial" w:cs="Arial"/>
          <w:sz w:val="20"/>
          <w:szCs w:val="20"/>
          <w:lang w:eastAsia="es-CL"/>
        </w:rPr>
        <w:t>_____________________________________________________________________________________________</w:t>
      </w:r>
    </w:p>
    <w:p w:rsidR="00B257A1" w:rsidRPr="00B257A1" w:rsidRDefault="00B257A1" w:rsidP="00B257A1">
      <w:pPr>
        <w:tabs>
          <w:tab w:val="left" w:pos="1185"/>
        </w:tabs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3.- </w:t>
      </w:r>
      <w:r>
        <w:rPr>
          <w:rFonts w:ascii="Arial" w:eastAsia="Times New Roman" w:hAnsi="Arial" w:cs="Arial"/>
          <w:sz w:val="20"/>
          <w:szCs w:val="20"/>
          <w:lang w:eastAsia="es-CL"/>
        </w:rPr>
        <w:t>Busca en una revista, alguna información que sea importante para ti (puede ser chistes, noticias, datos, etc.) y luego pega en el recuadro. (</w:t>
      </w:r>
      <w:r w:rsidR="00355799">
        <w:rPr>
          <w:rFonts w:ascii="Arial" w:eastAsia="Times New Roman" w:hAnsi="Arial" w:cs="Arial"/>
          <w:sz w:val="20"/>
          <w:szCs w:val="20"/>
          <w:lang w:eastAsia="es-CL"/>
        </w:rPr>
        <w:t>Puedes</w:t>
      </w:r>
      <w:r>
        <w:rPr>
          <w:rFonts w:ascii="Arial" w:eastAsia="Times New Roman" w:hAnsi="Arial" w:cs="Arial"/>
          <w:sz w:val="20"/>
          <w:szCs w:val="20"/>
          <w:lang w:eastAsia="es-CL"/>
        </w:rPr>
        <w:t xml:space="preserve"> doblarla si es necesario para que calce en el recuadro).</w:t>
      </w:r>
    </w:p>
    <w:p w:rsidR="00355799" w:rsidRDefault="00355799" w:rsidP="00B257A1">
      <w:pPr>
        <w:tabs>
          <w:tab w:val="left" w:pos="1185"/>
        </w:tabs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="Times New Roman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DCEFF5" wp14:editId="3FEE52B0">
                <wp:simplePos x="0" y="0"/>
                <wp:positionH relativeFrom="column">
                  <wp:posOffset>1562100</wp:posOffset>
                </wp:positionH>
                <wp:positionV relativeFrom="paragraph">
                  <wp:posOffset>16511</wp:posOffset>
                </wp:positionV>
                <wp:extent cx="1905000" cy="1504950"/>
                <wp:effectExtent l="0" t="0" r="19050" b="1905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504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126A9" id="Rectángulo redondeado 11" o:spid="_x0000_s1026" style="position:absolute;margin-left:123pt;margin-top:1.3pt;width:150pt;height:118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80cgIAACYFAAAOAAAAZHJzL2Uyb0RvYy54bWysVM1uEzEQviPxDpbvdHejBGjUTRW1KkKq&#10;StUW9ex67WSF7TFjJ5vwNjwLL8bYu9lUpeKAuHhnPP+fv9mz8501bKswtOBqXp2UnCknoWndquZf&#10;H67efeQsROEaYcCpmu9V4OeLt2/OOj9XE1iDaRQySuLCvPM1X8fo50UR5FpZEU7AK0dGDWhFJBVX&#10;RYOio+zWFJOyfF90gI1HkCoEur3sjXyR82utZPyidVCRmZpTbzGfmM+ndBaLMzFfofDrVg5tiH/o&#10;worWUdEx1aWIgm2w/SOVbSVCAB1PJNgCtG6lyjPQNFX5Ypr7tfAqz0LgBD/CFP5fWnmzvUXWNvR2&#10;FWdOWHqjO0Lt10+32hhgqBpwjRINMHIgtDof5hR0729x0AKJafSdRpu+NBTbZYT3I8JqF5mky+q0&#10;nJUlPYQkWzUrp6ez/AbFMdxjiJ8UWJaEmiNsXJM6yvCK7XWIVJf8D36ppHHpLrXWN5OluDeqN94p&#10;TSNS+UlOksmlLgyyrSBaNN/yYJTSOPJMIbo1ZgyqXgsy8RA0+KYwlQk3BpavBR6rjd65Irg4BtrW&#10;Af49WPf+h6n7WdPYT9Ds6UUReqoHL69aAvJahHgrkLhN4NO+xi90aANdzWGQOFsD/njtPvkT5cjK&#10;WUe7UvPwfSNQcWY+OyLjaTWdpuXKynT2YUIKPrc8Pbe4jb0Awp34Rt1lMflHcxA1gn2ktV6mqmQS&#10;TlLtmsuIB+Ui9jtMPwaplsvsRgvlRbx2916m5AnVxJGH3aNAP7ApEhFv4LBXYv6CT71vinSw3ETQ&#10;bSbbEdcBb1rGzMHhx5G2/bmevY6/t8VvAAAA//8DAFBLAwQUAAYACAAAACEAWNDuW90AAAAJAQAA&#10;DwAAAGRycy9kb3ducmV2LnhtbEyPwU7DMBBE70j8g7VI3KjTAlEJcaoKhCqQKkQKnN14iUPjdRQ7&#10;Tfh7Fi5w26cZzc7kq8m14oh9aDwpmM8SEEiVNw3VCl53DxdLECFqMrr1hAq+MMCqOD3JdWb8SC94&#10;LGMtOIRCphXYGLtMylBZdDrMfIfE2ofvnY6MfS1Nr0cOd61cJEkqnW6IP1jd4Z3F6lAOTsH72m+e&#10;5fC0fTvYMtrPRxrv5xulzs+m9S2IiFP8M8NPfa4OBXfa+4FMEK2CxVXKWyIfKQjWr395z3x5k4Is&#10;cvl/QfENAAD//wMAUEsBAi0AFAAGAAgAAAAhALaDOJL+AAAA4QEAABMAAAAAAAAAAAAAAAAAAAAA&#10;AFtDb250ZW50X1R5cGVzXS54bWxQSwECLQAUAAYACAAAACEAOP0h/9YAAACUAQAACwAAAAAAAAAA&#10;AAAAAAAvAQAAX3JlbHMvLnJlbHNQSwECLQAUAAYACAAAACEAYma/NHICAAAmBQAADgAAAAAAAAAA&#10;AAAAAAAuAgAAZHJzL2Uyb0RvYy54bWxQSwECLQAUAAYACAAAACEAWNDuW90AAAAJAQAADwAAAAAA&#10;AAAAAAAAAADMBAAAZHJzL2Rvd25yZXYueG1sUEsFBgAAAAAEAAQA8wAAANYFAAAAAA==&#10;" fillcolor="white [3201]" strokecolor="black [3200]" strokeweight="1pt">
                <v:stroke joinstyle="miter"/>
              </v:roundrect>
            </w:pict>
          </mc:Fallback>
        </mc:AlternateContent>
      </w:r>
    </w:p>
    <w:p w:rsidR="00355799" w:rsidRDefault="00355799" w:rsidP="00B257A1">
      <w:pPr>
        <w:tabs>
          <w:tab w:val="left" w:pos="1185"/>
        </w:tabs>
        <w:rPr>
          <w:rFonts w:ascii="Arial" w:eastAsia="Times New Roman" w:hAnsi="Arial" w:cs="Arial"/>
          <w:sz w:val="20"/>
          <w:szCs w:val="20"/>
          <w:lang w:eastAsia="es-CL"/>
        </w:rPr>
      </w:pPr>
    </w:p>
    <w:p w:rsidR="00355799" w:rsidRDefault="00355799" w:rsidP="00B257A1">
      <w:pPr>
        <w:tabs>
          <w:tab w:val="left" w:pos="1185"/>
        </w:tabs>
        <w:rPr>
          <w:rFonts w:ascii="Arial" w:eastAsia="Times New Roman" w:hAnsi="Arial" w:cs="Arial"/>
          <w:sz w:val="20"/>
          <w:szCs w:val="20"/>
          <w:lang w:eastAsia="es-CL"/>
        </w:rPr>
      </w:pPr>
    </w:p>
    <w:p w:rsidR="00355799" w:rsidRDefault="00355799" w:rsidP="00B257A1">
      <w:pPr>
        <w:tabs>
          <w:tab w:val="left" w:pos="1185"/>
        </w:tabs>
        <w:rPr>
          <w:rFonts w:ascii="Arial" w:eastAsia="Times New Roman" w:hAnsi="Arial" w:cs="Arial"/>
          <w:sz w:val="20"/>
          <w:szCs w:val="20"/>
          <w:lang w:eastAsia="es-CL"/>
        </w:rPr>
      </w:pPr>
    </w:p>
    <w:p w:rsidR="00355799" w:rsidRDefault="00355799" w:rsidP="00B257A1">
      <w:pPr>
        <w:tabs>
          <w:tab w:val="left" w:pos="1185"/>
        </w:tabs>
        <w:rPr>
          <w:rFonts w:ascii="Arial" w:eastAsia="Times New Roman" w:hAnsi="Arial" w:cs="Arial"/>
          <w:sz w:val="20"/>
          <w:szCs w:val="20"/>
          <w:lang w:eastAsia="es-CL"/>
        </w:rPr>
      </w:pPr>
    </w:p>
    <w:p w:rsidR="00355799" w:rsidRDefault="00355799" w:rsidP="00B257A1">
      <w:pPr>
        <w:tabs>
          <w:tab w:val="left" w:pos="1185"/>
        </w:tabs>
        <w:rPr>
          <w:rFonts w:ascii="Arial" w:eastAsia="Times New Roman" w:hAnsi="Arial" w:cs="Arial"/>
          <w:sz w:val="20"/>
          <w:szCs w:val="20"/>
          <w:lang w:eastAsia="es-CL"/>
        </w:rPr>
      </w:pPr>
    </w:p>
    <w:p w:rsidR="00B257A1" w:rsidRDefault="00B257A1" w:rsidP="00B257A1">
      <w:pPr>
        <w:tabs>
          <w:tab w:val="left" w:pos="1185"/>
        </w:tabs>
        <w:rPr>
          <w:rFonts w:ascii="Arial" w:eastAsia="Times New Roman" w:hAnsi="Arial" w:cs="Arial"/>
          <w:sz w:val="20"/>
          <w:szCs w:val="20"/>
          <w:lang w:eastAsia="es-CL"/>
        </w:rPr>
      </w:pPr>
    </w:p>
    <w:p w:rsidR="00355799" w:rsidRPr="00B257A1" w:rsidRDefault="00355799" w:rsidP="00B257A1">
      <w:pPr>
        <w:tabs>
          <w:tab w:val="left" w:pos="1185"/>
        </w:tabs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="Times New Roman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736939" wp14:editId="0A9893AA">
                <wp:simplePos x="0" y="0"/>
                <wp:positionH relativeFrom="margin">
                  <wp:align>center</wp:align>
                </wp:positionH>
                <wp:positionV relativeFrom="paragraph">
                  <wp:posOffset>193040</wp:posOffset>
                </wp:positionV>
                <wp:extent cx="1905000" cy="1447800"/>
                <wp:effectExtent l="0" t="0" r="19050" b="1905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44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01EA6" id="Rectángulo redondeado 12" o:spid="_x0000_s1026" style="position:absolute;margin-left:0;margin-top:15.2pt;width:150pt;height:114pt;z-index:2516776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QFjAIAACoFAAAOAAAAZHJzL2Uyb0RvYy54bWysVM1OGzEQvlfqO1i+l00iKBCxQREoVSUE&#10;qKHibLze7Eq2x7WdbNK36bP0xfrZu5AAPVXNwfHs/H/zjS8ut0azjfKhJVvy8dGIM2UlVa1dlfz7&#10;w+LTGWchClsJTVaVfKcCv5x9/HDRuamaUEO6Up4hiA3TzpW8idFNiyLIRhkRjsgpC2VN3ogI0a+K&#10;yosO0Y0uJqPR56IjXzlPUoWAr9e9ks9y/LpWMt7VdVCR6ZKjtphPn8+ndBazCzFdeeGaVg5liH+o&#10;wojWIulLqGsRBVv79l0o00pPgep4JMkUVNetVLkHdDMevelm2Qinci8AJ7gXmML/CytvN/eetRVm&#10;N+HMCoMZfQNqv3/Z1VoT86oiWylREYMB0OpcmMJp6e79IAVcU+vb2pv0j6bYNiO8e0FYbSOT+Dg+&#10;H52MRhiEhG58fHx6BgFxir278yF+UWRYupTc09pWqaIMr9jchNjbP9ullIF0Wy1arbOwC1fas43A&#10;yMGUijrOtAgRH0u+yL8h5Ss3bVmXUDjN5QlwsdYiolLjgE6wK86EXoHkMvpcyyvv8C7pA3o+SIyu&#10;U+N97a9cUyPXIjR9xVmVzMTUtBG7oVtTcsC099Y2aVVm9wBHmko/h3R7omqHqXrq6R6cXLRIcgMQ&#10;7oUHvzEA7Gy8w1FrQts03DhryP/82/dkD9pBy1mHfQEkP9bCK7T41YKQ55hmWrAsHJ+cTiD4Q83T&#10;ocauzRVhPmO8Dk7ma7KP+vlaezKPWO15ygqVsBK5e/AH4Sr2e4zHQar5PJthqZyIN3bpZAqecErw&#10;PmwfhXcDoyIGc0vPuyWmbzjV2yZPS/N1pLrNhNvjCrYmAQuZeTs8HmnjD+VstX/iZn8AAAD//wMA&#10;UEsDBBQABgAIAAAAIQBeaWEm3QAAAAcBAAAPAAAAZHJzL2Rvd25yZXYueG1sTI/BTsMwEETvSPyD&#10;tUjcqE1SaAlxKlQJcSiXBi69bZIlCY3XwXba8PeYExx3ZjTzNt/MZhAncr63rOF2oUAQ17bpudXw&#10;/vZ8swbhA3KDg2XS8E0eNsXlRY5ZY8+8p1MZWhFL2GeooQthzKT0dUcG/cKOxNH7sM5giKdrZePw&#10;HMvNIBOl7qXBnuNChyNtO6qP5WQ0fNXtqk/Sw1E9uNcXnD53ZbXdaX19NT89ggg0h78w/OJHdCgi&#10;U2UnbrwYNMRHgoZULUFEN1UqCpWG5G69BFnk8j9/8QMAAP//AwBQSwECLQAUAAYACAAAACEAtoM4&#10;kv4AAADhAQAAEwAAAAAAAAAAAAAAAAAAAAAAW0NvbnRlbnRfVHlwZXNdLnhtbFBLAQItABQABgAI&#10;AAAAIQA4/SH/1gAAAJQBAAALAAAAAAAAAAAAAAAAAC8BAABfcmVscy8ucmVsc1BLAQItABQABgAI&#10;AAAAIQDimkQFjAIAACoFAAAOAAAAAAAAAAAAAAAAAC4CAABkcnMvZTJvRG9jLnhtbFBLAQItABQA&#10;BgAIAAAAIQBeaWEm3QAAAAcBAAAPAAAAAAAAAAAAAAAAAOYEAABkcnMvZG93bnJldi54bWxQSwUG&#10;AAAAAAQABADzAAAA8A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eastAsia="es-CL"/>
        </w:rPr>
        <w:t>4.-  Busca en un diario alguna noticia importante y que creas que es necesaria que todas las personas deban saber, luego recorta y pega en el cuadro.</w:t>
      </w:r>
    </w:p>
    <w:sectPr w:rsidR="00355799" w:rsidRPr="00B257A1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A0EEE"/>
    <w:multiLevelType w:val="hybridMultilevel"/>
    <w:tmpl w:val="A5C03D04"/>
    <w:lvl w:ilvl="0" w:tplc="69B81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2A3A03"/>
    <w:rsid w:val="002D70C9"/>
    <w:rsid w:val="00355799"/>
    <w:rsid w:val="00533DB9"/>
    <w:rsid w:val="005508CA"/>
    <w:rsid w:val="00686A3F"/>
    <w:rsid w:val="007337F2"/>
    <w:rsid w:val="00756CA3"/>
    <w:rsid w:val="007660DB"/>
    <w:rsid w:val="00820EC9"/>
    <w:rsid w:val="008855D0"/>
    <w:rsid w:val="009B2D47"/>
    <w:rsid w:val="00A52869"/>
    <w:rsid w:val="00B257A1"/>
    <w:rsid w:val="00B74DA4"/>
    <w:rsid w:val="00BE2F1E"/>
    <w:rsid w:val="00D0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E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9B2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calderon@liceomix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ilanca@liceomixto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2020-03-17T14:55:00Z</dcterms:created>
  <dcterms:modified xsi:type="dcterms:W3CDTF">2020-03-17T14:55:00Z</dcterms:modified>
</cp:coreProperties>
</file>